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E9769" w14:textId="77777777" w:rsidR="00864172" w:rsidRPr="00073ADA" w:rsidRDefault="00864172" w:rsidP="006C3A2F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073ADA">
        <w:rPr>
          <w:rFonts w:ascii="Times New Roman" w:hAnsi="Times New Roman"/>
          <w:b/>
          <w:sz w:val="26"/>
          <w:szCs w:val="26"/>
          <w:lang w:val="nl-NL"/>
        </w:rPr>
        <w:t>DANH SÁCH CÁC CƠ SỞ KHÁM BỆNH, CHỮA BỆNH NGOÀI CÔNG LẬP ĐÃ ĐƯỢC CẤP GIẤY PHÉP HOẠT ĐỘNG</w:t>
      </w:r>
    </w:p>
    <w:p w14:paraId="677343CD" w14:textId="77777777" w:rsidR="00864172" w:rsidRPr="00073ADA" w:rsidRDefault="00864172" w:rsidP="00864172">
      <w:pPr>
        <w:jc w:val="center"/>
        <w:rPr>
          <w:rFonts w:ascii="Times New Roman" w:hAnsi="Times New Roman"/>
          <w:i/>
          <w:sz w:val="26"/>
          <w:szCs w:val="26"/>
          <w:lang w:val="nl-NL"/>
        </w:rPr>
      </w:pPr>
      <w:r w:rsidRPr="00073ADA">
        <w:rPr>
          <w:rFonts w:ascii="Times New Roman" w:hAnsi="Times New Roman"/>
          <w:i/>
          <w:sz w:val="26"/>
          <w:szCs w:val="26"/>
          <w:lang w:val="nl-NL"/>
        </w:rPr>
        <w:t xml:space="preserve">(Tính đến tháng </w:t>
      </w:r>
      <w:r w:rsidR="005918FF" w:rsidRPr="00073ADA">
        <w:rPr>
          <w:rFonts w:ascii="Times New Roman" w:hAnsi="Times New Roman"/>
          <w:i/>
          <w:sz w:val="26"/>
          <w:szCs w:val="26"/>
          <w:lang w:val="nl-NL"/>
        </w:rPr>
        <w:t>30/</w:t>
      </w:r>
      <w:r w:rsidR="00C75C9F" w:rsidRPr="00073ADA">
        <w:rPr>
          <w:rFonts w:ascii="Times New Roman" w:hAnsi="Times New Roman"/>
          <w:i/>
          <w:sz w:val="26"/>
          <w:szCs w:val="26"/>
          <w:lang w:val="nl-NL"/>
        </w:rPr>
        <w:t>7</w:t>
      </w:r>
      <w:r w:rsidR="006D074E" w:rsidRPr="00073ADA">
        <w:rPr>
          <w:rFonts w:ascii="Times New Roman" w:hAnsi="Times New Roman"/>
          <w:i/>
          <w:sz w:val="26"/>
          <w:szCs w:val="26"/>
          <w:lang w:val="nl-NL"/>
        </w:rPr>
        <w:t>/2024</w:t>
      </w:r>
      <w:r w:rsidRPr="00073ADA">
        <w:rPr>
          <w:rFonts w:ascii="Times New Roman" w:hAnsi="Times New Roman"/>
          <w:i/>
          <w:sz w:val="26"/>
          <w:szCs w:val="26"/>
          <w:lang w:val="nl-NL"/>
        </w:rPr>
        <w:t>)</w:t>
      </w:r>
    </w:p>
    <w:p w14:paraId="4BFCF334" w14:textId="77777777" w:rsidR="00D40968" w:rsidRPr="00073ADA" w:rsidRDefault="00D40968" w:rsidP="00864172">
      <w:pPr>
        <w:jc w:val="center"/>
        <w:rPr>
          <w:rFonts w:ascii="Times New Roman" w:hAnsi="Times New Roman"/>
          <w:i/>
          <w:sz w:val="26"/>
          <w:szCs w:val="26"/>
          <w:lang w:val="nl-NL"/>
        </w:rPr>
      </w:pPr>
    </w:p>
    <w:tbl>
      <w:tblPr>
        <w:tblW w:w="15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939"/>
        <w:gridCol w:w="1559"/>
        <w:gridCol w:w="2410"/>
        <w:gridCol w:w="4961"/>
        <w:gridCol w:w="1276"/>
        <w:gridCol w:w="2268"/>
      </w:tblGrid>
      <w:tr w:rsidR="00C75C9F" w:rsidRPr="00073ADA" w14:paraId="79AB7D0D" w14:textId="77777777" w:rsidTr="00073ADA">
        <w:trPr>
          <w:trHeight w:val="894"/>
        </w:trPr>
        <w:tc>
          <w:tcPr>
            <w:tcW w:w="657" w:type="dxa"/>
            <w:shd w:val="clear" w:color="auto" w:fill="auto"/>
            <w:vAlign w:val="center"/>
            <w:hideMark/>
          </w:tcPr>
          <w:p w14:paraId="420AE2A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36A66641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CƠ SỞ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ADA4E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9D05B8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CHỦ CƠ SỞ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AF133B8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CHỈ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59E57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GP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C42AD1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phép</w:t>
            </w:r>
            <w:proofErr w:type="spellEnd"/>
          </w:p>
        </w:tc>
      </w:tr>
      <w:tr w:rsidR="009E20D1" w:rsidRPr="00073ADA" w14:paraId="2C174619" w14:textId="77777777" w:rsidTr="00073ADA">
        <w:trPr>
          <w:trHeight w:val="759"/>
        </w:trPr>
        <w:tc>
          <w:tcPr>
            <w:tcW w:w="657" w:type="dxa"/>
            <w:shd w:val="clear" w:color="auto" w:fill="auto"/>
            <w:vAlign w:val="center"/>
          </w:tcPr>
          <w:p w14:paraId="42E9467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I</w:t>
            </w:r>
          </w:p>
        </w:tc>
        <w:tc>
          <w:tcPr>
            <w:tcW w:w="14413" w:type="dxa"/>
            <w:gridSpan w:val="6"/>
            <w:shd w:val="clear" w:color="auto" w:fill="auto"/>
            <w:vAlign w:val="center"/>
          </w:tcPr>
          <w:p w14:paraId="0A4249D6" w14:textId="26938AEC" w:rsidR="00C75C9F" w:rsidRPr="00073ADA" w:rsidRDefault="00C75C9F" w:rsidP="004607B7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THÀNH PHỐ</w:t>
            </w:r>
            <w:r w:rsidR="00411E1A" w:rsidRPr="00073AD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LAI CHÂU</w:t>
            </w:r>
          </w:p>
        </w:tc>
      </w:tr>
      <w:tr w:rsidR="00C75C9F" w:rsidRPr="00073ADA" w14:paraId="32BF7A56" w14:textId="77777777" w:rsidTr="00073ADA">
        <w:trPr>
          <w:trHeight w:val="1535"/>
        </w:trPr>
        <w:tc>
          <w:tcPr>
            <w:tcW w:w="657" w:type="dxa"/>
            <w:shd w:val="clear" w:color="auto" w:fill="auto"/>
            <w:vAlign w:val="center"/>
            <w:hideMark/>
          </w:tcPr>
          <w:p w14:paraId="13E8FF22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6C906ADB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Bs Nguyễn Thị Hoàn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60338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A6293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</w:t>
            </w:r>
            <w:proofErr w:type="gram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  Hoàn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5874AF0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SN 44,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30/4,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22,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Đông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52C8FC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CF51F5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10/10/2013</w:t>
            </w:r>
          </w:p>
        </w:tc>
      </w:tr>
      <w:tr w:rsidR="00C75C9F" w:rsidRPr="00073ADA" w14:paraId="62A9C71E" w14:textId="77777777" w:rsidTr="00073ADA">
        <w:trPr>
          <w:trHeight w:val="988"/>
        </w:trPr>
        <w:tc>
          <w:tcPr>
            <w:tcW w:w="657" w:type="dxa"/>
            <w:shd w:val="clear" w:color="auto" w:fill="auto"/>
            <w:vAlign w:val="center"/>
            <w:hideMark/>
          </w:tcPr>
          <w:p w14:paraId="76C4FE25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7E56C786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Răng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Hàm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Mặt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Dinh Thành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316A12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BF2143" w14:textId="77777777" w:rsidR="00C75C9F" w:rsidRPr="00073ADA" w:rsidRDefault="00C75C9F" w:rsidP="00F66F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Minh Dương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B6BD051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SN 214,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Phú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23B07C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363EAB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31/12/2014 </w:t>
            </w:r>
          </w:p>
          <w:p w14:paraId="120EF3C0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CL 28/8/2023</w:t>
            </w:r>
          </w:p>
        </w:tc>
      </w:tr>
      <w:tr w:rsidR="00C75C9F" w:rsidRPr="00073ADA" w14:paraId="2D170215" w14:textId="77777777" w:rsidTr="00073ADA">
        <w:trPr>
          <w:trHeight w:val="1000"/>
        </w:trPr>
        <w:tc>
          <w:tcPr>
            <w:tcW w:w="657" w:type="dxa"/>
            <w:shd w:val="clear" w:color="auto" w:fill="auto"/>
            <w:vAlign w:val="center"/>
            <w:hideMark/>
          </w:tcPr>
          <w:p w14:paraId="2648B6D9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4E9B5A5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Nha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Anh Quân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E61F6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4EF9F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Phạm Hải Yến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3D98E18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SN 11,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19/8,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Đoàn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2CFC46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D6BCD5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28/08/2018</w:t>
            </w:r>
          </w:p>
        </w:tc>
      </w:tr>
      <w:tr w:rsidR="00C75C9F" w:rsidRPr="00073ADA" w14:paraId="50B2BCDA" w14:textId="77777777" w:rsidTr="00073ADA">
        <w:trPr>
          <w:trHeight w:val="2"/>
        </w:trPr>
        <w:tc>
          <w:tcPr>
            <w:tcW w:w="657" w:type="dxa"/>
            <w:vMerge w:val="restart"/>
            <w:shd w:val="clear" w:color="auto" w:fill="auto"/>
            <w:vAlign w:val="center"/>
            <w:hideMark/>
          </w:tcPr>
          <w:p w14:paraId="66B7BD2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  <w:hideMark/>
          </w:tcPr>
          <w:p w14:paraId="31DFDBE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Đức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Thuận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40508BB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002CF4E2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Chang Văn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Hưng</w:t>
            </w:r>
            <w:proofErr w:type="spellEnd"/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57BB3AD2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SN 170,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Phú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4CC776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0CE4C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28/10/2015</w:t>
            </w:r>
          </w:p>
        </w:tc>
      </w:tr>
      <w:tr w:rsidR="00C75C9F" w:rsidRPr="00073ADA" w14:paraId="62F89EBD" w14:textId="77777777" w:rsidTr="00073ADA">
        <w:trPr>
          <w:trHeight w:val="5"/>
        </w:trPr>
        <w:tc>
          <w:tcPr>
            <w:tcW w:w="657" w:type="dxa"/>
            <w:vMerge/>
            <w:vAlign w:val="center"/>
            <w:hideMark/>
          </w:tcPr>
          <w:p w14:paraId="7403E78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54D57125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B62694B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296E1559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7F35CC86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DF41EAD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499F34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CẤP LẠI 18/11/2016</w:t>
            </w:r>
          </w:p>
          <w:p w14:paraId="086D44E4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18/6/2024</w:t>
            </w:r>
          </w:p>
        </w:tc>
      </w:tr>
      <w:tr w:rsidR="00C75C9F" w:rsidRPr="00073ADA" w14:paraId="39D846B7" w14:textId="77777777" w:rsidTr="00073ADA">
        <w:trPr>
          <w:trHeight w:val="5"/>
        </w:trPr>
        <w:tc>
          <w:tcPr>
            <w:tcW w:w="657" w:type="dxa"/>
            <w:vMerge w:val="restart"/>
            <w:shd w:val="clear" w:color="auto" w:fill="auto"/>
            <w:vAlign w:val="center"/>
            <w:hideMark/>
          </w:tcPr>
          <w:p w14:paraId="76EEB689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  <w:hideMark/>
          </w:tcPr>
          <w:p w14:paraId="3EDDABF7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Siêu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âm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Bác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sỹ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Lê Văn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Tình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91B08DB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Chẩn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đoán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ảnh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7D2FA980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Lê Văn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Tình</w:t>
            </w:r>
            <w:proofErr w:type="spellEnd"/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28867B94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SN 10,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Lò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Văn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Hặc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9,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3F9BC8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5481848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10/07/2013</w:t>
            </w:r>
          </w:p>
        </w:tc>
      </w:tr>
      <w:tr w:rsidR="00C75C9F" w:rsidRPr="00073ADA" w14:paraId="0EE0ACFF" w14:textId="77777777" w:rsidTr="00073ADA">
        <w:trPr>
          <w:trHeight w:val="762"/>
        </w:trPr>
        <w:tc>
          <w:tcPr>
            <w:tcW w:w="657" w:type="dxa"/>
            <w:vMerge/>
            <w:vAlign w:val="center"/>
            <w:hideMark/>
          </w:tcPr>
          <w:p w14:paraId="391DBC0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44C39224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DCA45F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3EC1615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43182AA6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29086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E3553E7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CẤP LẠI 21/05/2014</w:t>
            </w:r>
          </w:p>
        </w:tc>
      </w:tr>
      <w:tr w:rsidR="00C75C9F" w:rsidRPr="00073ADA" w14:paraId="56EA1867" w14:textId="77777777" w:rsidTr="00073ADA">
        <w:trPr>
          <w:trHeight w:val="1040"/>
        </w:trPr>
        <w:tc>
          <w:tcPr>
            <w:tcW w:w="657" w:type="dxa"/>
            <w:shd w:val="clear" w:color="auto" w:fill="auto"/>
            <w:vAlign w:val="center"/>
            <w:hideMark/>
          </w:tcPr>
          <w:p w14:paraId="5C5971A6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6E69E44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Nhi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67D5C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Nhi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D822177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Thị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Miễn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44AC626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SN 021,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Lê Lai,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A05348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A7C2D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18/01/2017</w:t>
            </w:r>
          </w:p>
        </w:tc>
      </w:tr>
      <w:tr w:rsidR="00C75C9F" w:rsidRPr="00073ADA" w14:paraId="7E42784A" w14:textId="77777777" w:rsidTr="00073ADA">
        <w:trPr>
          <w:trHeight w:val="1038"/>
        </w:trPr>
        <w:tc>
          <w:tcPr>
            <w:tcW w:w="657" w:type="dxa"/>
            <w:shd w:val="clear" w:color="auto" w:fill="auto"/>
            <w:vAlign w:val="center"/>
            <w:hideMark/>
          </w:tcPr>
          <w:p w14:paraId="6DB71C14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24BD245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- Bs Phạm Thị Nga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28588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D9FA7B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Phạm Thị Nga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26B11A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SN 08,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Võ Thị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Sáu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92279D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2067EFC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05/10/2013</w:t>
            </w:r>
          </w:p>
        </w:tc>
      </w:tr>
      <w:tr w:rsidR="00C75C9F" w:rsidRPr="00073ADA" w14:paraId="02845949" w14:textId="77777777" w:rsidTr="00073ADA">
        <w:trPr>
          <w:trHeight w:val="4"/>
        </w:trPr>
        <w:tc>
          <w:tcPr>
            <w:tcW w:w="657" w:type="dxa"/>
            <w:vMerge w:val="restart"/>
            <w:shd w:val="clear" w:color="auto" w:fill="auto"/>
            <w:vAlign w:val="center"/>
            <w:hideMark/>
          </w:tcPr>
          <w:p w14:paraId="570D9AB4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  <w:hideMark/>
          </w:tcPr>
          <w:p w14:paraId="3FF4D3E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Mắt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E72A0C2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Mắt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7E8E09C4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Phan Thị Thu Hương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2A19957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SN 291,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Vừ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  <w:proofErr w:type="gram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Dính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Đoàn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288F531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000015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331A4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18/10/2013</w:t>
            </w:r>
          </w:p>
        </w:tc>
      </w:tr>
      <w:tr w:rsidR="00C75C9F" w:rsidRPr="00073ADA" w14:paraId="44D31486" w14:textId="77777777" w:rsidTr="00073ADA">
        <w:trPr>
          <w:trHeight w:val="785"/>
        </w:trPr>
        <w:tc>
          <w:tcPr>
            <w:tcW w:w="657" w:type="dxa"/>
            <w:vMerge/>
            <w:vAlign w:val="center"/>
            <w:hideMark/>
          </w:tcPr>
          <w:p w14:paraId="2A61F52D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0B0786E9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ACF4EAB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3E09CE89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19454480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161971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EE878D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CẤP </w:t>
            </w:r>
            <w:proofErr w:type="gram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LẠI  30</w:t>
            </w:r>
            <w:proofErr w:type="gram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/12/2020</w:t>
            </w:r>
          </w:p>
        </w:tc>
      </w:tr>
      <w:tr w:rsidR="00C75C9F" w:rsidRPr="00073ADA" w14:paraId="3FFE156E" w14:textId="77777777" w:rsidTr="00073ADA">
        <w:trPr>
          <w:trHeight w:val="5"/>
        </w:trPr>
        <w:tc>
          <w:tcPr>
            <w:tcW w:w="657" w:type="dxa"/>
            <w:shd w:val="clear" w:color="auto" w:fill="auto"/>
            <w:vAlign w:val="center"/>
            <w:hideMark/>
          </w:tcPr>
          <w:p w14:paraId="70C72C86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2403F456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Nhi BS Nguyễn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Đình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Chung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C15132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Nhi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54CFB9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Đình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Chung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DB1968B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SN 75,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22,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E91E07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31B51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10/10/2013</w:t>
            </w:r>
          </w:p>
        </w:tc>
      </w:tr>
      <w:tr w:rsidR="00C75C9F" w:rsidRPr="00073ADA" w14:paraId="0D320866" w14:textId="77777777" w:rsidTr="00073ADA">
        <w:trPr>
          <w:trHeight w:val="734"/>
        </w:trPr>
        <w:tc>
          <w:tcPr>
            <w:tcW w:w="657" w:type="dxa"/>
            <w:shd w:val="clear" w:color="auto" w:fill="auto"/>
            <w:vAlign w:val="center"/>
            <w:hideMark/>
          </w:tcPr>
          <w:p w14:paraId="1188F0BC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4D88129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Nha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Quốc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tế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Nha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Đặng Gia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3F2BA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A7BD52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Đặng Hữu Ngọc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BAE223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22,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Đông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64B13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BF04FCC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10/10/2013</w:t>
            </w:r>
          </w:p>
        </w:tc>
      </w:tr>
      <w:tr w:rsidR="00C75C9F" w:rsidRPr="00073ADA" w14:paraId="0EEE121B" w14:textId="77777777" w:rsidTr="00073ADA">
        <w:trPr>
          <w:trHeight w:val="3"/>
        </w:trPr>
        <w:tc>
          <w:tcPr>
            <w:tcW w:w="657" w:type="dxa"/>
            <w:vMerge w:val="restart"/>
            <w:shd w:val="clear" w:color="auto" w:fill="auto"/>
            <w:vAlign w:val="center"/>
            <w:hideMark/>
          </w:tcPr>
          <w:p w14:paraId="5378E8E0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  <w:hideMark/>
          </w:tcPr>
          <w:p w14:paraId="608ABF9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Răng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hàm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mặt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proofErr w:type="gram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Nha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khoa</w:t>
            </w:r>
            <w:proofErr w:type="gram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Mạnh Cường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5E46150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65761E04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Mạnh Cường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7F6A6521" w14:textId="77777777" w:rsidR="00C75C9F" w:rsidRPr="00073ADA" w:rsidRDefault="00C75C9F" w:rsidP="003433D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SN 145,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58,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Đoàn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B68F7C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9AB627D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10/10/2013</w:t>
            </w:r>
          </w:p>
        </w:tc>
      </w:tr>
      <w:tr w:rsidR="00C75C9F" w:rsidRPr="00073ADA" w14:paraId="1F3BB1FE" w14:textId="77777777" w:rsidTr="00073ADA">
        <w:trPr>
          <w:trHeight w:val="3"/>
        </w:trPr>
        <w:tc>
          <w:tcPr>
            <w:tcW w:w="657" w:type="dxa"/>
            <w:vMerge/>
            <w:vAlign w:val="center"/>
            <w:hideMark/>
          </w:tcPr>
          <w:p w14:paraId="5E394E3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577AFEA8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48848F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1B645F69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74AD08A5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31A96A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3D0A91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CL  23/09/2016</w:t>
            </w:r>
          </w:p>
          <w:p w14:paraId="71CB4C51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28/8/2023</w:t>
            </w:r>
          </w:p>
        </w:tc>
      </w:tr>
      <w:tr w:rsidR="00C75C9F" w:rsidRPr="00073ADA" w14:paraId="134B6E66" w14:textId="77777777" w:rsidTr="00073ADA">
        <w:trPr>
          <w:trHeight w:val="5"/>
        </w:trPr>
        <w:tc>
          <w:tcPr>
            <w:tcW w:w="657" w:type="dxa"/>
            <w:shd w:val="clear" w:color="auto" w:fill="auto"/>
            <w:vAlign w:val="center"/>
            <w:hideMark/>
          </w:tcPr>
          <w:p w14:paraId="50282CC6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304A770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Siêu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âm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màu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4D-BS Tuấn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C626BC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Chẩn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đoán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ảnh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C8BB2F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Anh Tuấn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6C1DF7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SN 01,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Khát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Chân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Đông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A635C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6964C4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30/06/2013</w:t>
            </w:r>
          </w:p>
        </w:tc>
      </w:tr>
      <w:tr w:rsidR="00C75C9F" w:rsidRPr="00073ADA" w14:paraId="40F79D08" w14:textId="77777777" w:rsidTr="00073ADA">
        <w:trPr>
          <w:trHeight w:val="5"/>
        </w:trPr>
        <w:tc>
          <w:tcPr>
            <w:tcW w:w="657" w:type="dxa"/>
            <w:shd w:val="clear" w:color="auto" w:fill="auto"/>
            <w:vAlign w:val="center"/>
            <w:hideMark/>
          </w:tcPr>
          <w:p w14:paraId="4FD70590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06FD3C3C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KHHGĐ - BS </w:t>
            </w: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Dương Thị Tâm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FC71E2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A9CBC2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Dương Thị Tâm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2FAB775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SN 39,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Quang Trung,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22,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Đông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5CBF25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1DDEC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03/02/2015</w:t>
            </w:r>
          </w:p>
        </w:tc>
      </w:tr>
      <w:tr w:rsidR="00C75C9F" w:rsidRPr="00073ADA" w14:paraId="7CE055D2" w14:textId="77777777" w:rsidTr="00073ADA">
        <w:trPr>
          <w:trHeight w:val="5"/>
        </w:trPr>
        <w:tc>
          <w:tcPr>
            <w:tcW w:w="657" w:type="dxa"/>
            <w:shd w:val="clear" w:color="auto" w:fill="auto"/>
            <w:vAlign w:val="center"/>
            <w:hideMark/>
          </w:tcPr>
          <w:p w14:paraId="76500C9A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780061D5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Mắt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B62C2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Mắt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4C9A7AC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Lê Thị Doan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732257C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004,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Nguyễn Văn Linh,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22,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Đông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D4E222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F41542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31/12/2014 CẤP LẠI </w:t>
            </w: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16/9/2022</w:t>
            </w:r>
          </w:p>
        </w:tc>
      </w:tr>
      <w:tr w:rsidR="00C75C9F" w:rsidRPr="00073ADA" w14:paraId="09004088" w14:textId="77777777" w:rsidTr="00073ADA">
        <w:trPr>
          <w:trHeight w:val="6"/>
        </w:trPr>
        <w:tc>
          <w:tcPr>
            <w:tcW w:w="657" w:type="dxa"/>
            <w:shd w:val="clear" w:color="auto" w:fill="auto"/>
            <w:vAlign w:val="center"/>
            <w:hideMark/>
          </w:tcPr>
          <w:p w14:paraId="4549591E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29ECA93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KHHGĐ - BSCKI Dương Thị Như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258517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56FADD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Dương Thị Như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86C7C33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SN 003,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Trung Dũng,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22,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Đông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E596CE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D7345B" w14:textId="77777777" w:rsidR="00C75C9F" w:rsidRPr="00073ADA" w:rsidRDefault="00C75C9F" w:rsidP="0022768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05/10/2013</w:t>
            </w:r>
          </w:p>
        </w:tc>
      </w:tr>
      <w:tr w:rsidR="00C75C9F" w:rsidRPr="00073ADA" w14:paraId="563BFC69" w14:textId="77777777" w:rsidTr="00073ADA">
        <w:trPr>
          <w:trHeight w:val="638"/>
        </w:trPr>
        <w:tc>
          <w:tcPr>
            <w:tcW w:w="657" w:type="dxa"/>
            <w:shd w:val="clear" w:color="auto" w:fill="auto"/>
            <w:vAlign w:val="center"/>
          </w:tcPr>
          <w:p w14:paraId="69B86118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6171BEB1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Mắt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BS Nguyễn Xuân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Sáu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AD787F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Mắt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F48511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Xuân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Sáu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FA1AA5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SN 189, </w:t>
            </w:r>
            <w:proofErr w:type="spellStart"/>
            <w:r w:rsidRPr="00073ADA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19/8, </w:t>
            </w:r>
            <w:proofErr w:type="spellStart"/>
            <w:r w:rsidRPr="00073ADA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Đoàn </w:t>
            </w:r>
            <w:proofErr w:type="spellStart"/>
            <w:r w:rsidRPr="00073ADA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Kết</w:t>
            </w:r>
            <w:proofErr w:type="spellEnd"/>
            <w:r w:rsidRPr="00073ADA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111BF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6B4B7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28/07/2017</w:t>
            </w:r>
          </w:p>
        </w:tc>
      </w:tr>
      <w:tr w:rsidR="00C75C9F" w:rsidRPr="00073ADA" w14:paraId="31826450" w14:textId="77777777" w:rsidTr="00073ADA">
        <w:trPr>
          <w:trHeight w:val="326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564F279A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  <w:hideMark/>
          </w:tcPr>
          <w:p w14:paraId="35AF2885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Đông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Hưng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BB24D89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TMH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225544BB" w14:textId="77777777" w:rsidR="00C75C9F" w:rsidRPr="00073ADA" w:rsidRDefault="00C75C9F" w:rsidP="006A15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Tạ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Xuân Đông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3C3A8A1C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SN 059,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22,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Đông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CD11549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2A657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09/06/2017</w:t>
            </w:r>
          </w:p>
        </w:tc>
      </w:tr>
      <w:tr w:rsidR="00C75C9F" w:rsidRPr="00073ADA" w14:paraId="178F79C7" w14:textId="77777777" w:rsidTr="00073ADA">
        <w:trPr>
          <w:trHeight w:val="361"/>
        </w:trPr>
        <w:tc>
          <w:tcPr>
            <w:tcW w:w="657" w:type="dxa"/>
            <w:vMerge/>
            <w:vAlign w:val="center"/>
          </w:tcPr>
          <w:p w14:paraId="724F16D1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5F2B543F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C4BECB3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27C45383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31C4A32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FB4E657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F56E26" w14:textId="77777777" w:rsidR="00C75C9F" w:rsidRPr="00073ADA" w:rsidRDefault="00356847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C75C9F" w:rsidRPr="00073ADA" w14:paraId="55569091" w14:textId="77777777" w:rsidTr="00073ADA">
        <w:trPr>
          <w:trHeight w:val="637"/>
        </w:trPr>
        <w:tc>
          <w:tcPr>
            <w:tcW w:w="657" w:type="dxa"/>
            <w:shd w:val="clear" w:color="auto" w:fill="auto"/>
            <w:vAlign w:val="center"/>
          </w:tcPr>
          <w:p w14:paraId="763F9631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0071B9E9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Răng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hàm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mặt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Đức Tuấn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F5C689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CE33A9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Đông Đức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1A0C115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San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1C2D53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03BC2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28/07/2017</w:t>
            </w:r>
          </w:p>
        </w:tc>
      </w:tr>
      <w:tr w:rsidR="00C75C9F" w:rsidRPr="00073ADA" w14:paraId="28F61A83" w14:textId="77777777" w:rsidTr="00073ADA">
        <w:trPr>
          <w:trHeight w:val="625"/>
        </w:trPr>
        <w:tc>
          <w:tcPr>
            <w:tcW w:w="657" w:type="dxa"/>
            <w:shd w:val="clear" w:color="auto" w:fill="auto"/>
            <w:vAlign w:val="center"/>
          </w:tcPr>
          <w:p w14:paraId="74F4E76F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725F8894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đa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Phúc Thịnh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078E53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PKĐK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EBEA07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Công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Huấn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77E139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19,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C35EA7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1306B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01/12/2015</w:t>
            </w:r>
          </w:p>
        </w:tc>
      </w:tr>
      <w:tr w:rsidR="00C75C9F" w:rsidRPr="00073ADA" w14:paraId="3DEF1794" w14:textId="77777777" w:rsidTr="00073ADA">
        <w:trPr>
          <w:trHeight w:val="5"/>
        </w:trPr>
        <w:tc>
          <w:tcPr>
            <w:tcW w:w="657" w:type="dxa"/>
            <w:shd w:val="clear" w:color="auto" w:fill="auto"/>
            <w:vAlign w:val="center"/>
          </w:tcPr>
          <w:p w14:paraId="0463E09F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06ACDCC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Nhi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9D72F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Nhi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34F3C14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Thị Hồng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Thắm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1C08B68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065,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30/4,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22,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Đông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B0DAD7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C83D94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18/04/2018</w:t>
            </w: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CẤP LẠI T10/2022</w:t>
            </w:r>
          </w:p>
        </w:tc>
      </w:tr>
      <w:tr w:rsidR="00C75C9F" w:rsidRPr="00073ADA" w14:paraId="24B84C5F" w14:textId="77777777" w:rsidTr="00073ADA">
        <w:trPr>
          <w:trHeight w:val="886"/>
        </w:trPr>
        <w:tc>
          <w:tcPr>
            <w:tcW w:w="657" w:type="dxa"/>
            <w:shd w:val="clear" w:color="auto" w:fill="auto"/>
            <w:vAlign w:val="center"/>
          </w:tcPr>
          <w:p w14:paraId="1868672E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784AFE17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Nhi Nam Sơn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02A2E7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Nhi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305D2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Vũ Thị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Nguyệt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Thu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A723D91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Khu TTTM,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18,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B0B773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7A6D19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21/05/2018</w:t>
            </w:r>
          </w:p>
        </w:tc>
      </w:tr>
      <w:tr w:rsidR="00C75C9F" w:rsidRPr="00073ADA" w14:paraId="7726287A" w14:textId="77777777" w:rsidTr="00073ADA">
        <w:trPr>
          <w:trHeight w:val="4"/>
        </w:trPr>
        <w:tc>
          <w:tcPr>
            <w:tcW w:w="657" w:type="dxa"/>
            <w:shd w:val="clear" w:color="auto" w:fill="auto"/>
            <w:vAlign w:val="center"/>
          </w:tcPr>
          <w:p w14:paraId="4D56AEC1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117AFE94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Mắt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852CC9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Mắt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E13FDA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Hoàng Văn Tuấn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FF5BE7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Khu TTTM,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18,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989ED1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118B9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27/06/2018</w:t>
            </w:r>
          </w:p>
        </w:tc>
      </w:tr>
      <w:tr w:rsidR="00C75C9F" w:rsidRPr="00073ADA" w14:paraId="7958228C" w14:textId="77777777" w:rsidTr="00073ADA">
        <w:trPr>
          <w:trHeight w:val="392"/>
        </w:trPr>
        <w:tc>
          <w:tcPr>
            <w:tcW w:w="657" w:type="dxa"/>
            <w:vMerge w:val="restart"/>
            <w:shd w:val="clear" w:color="auto" w:fill="auto"/>
            <w:noWrap/>
            <w:vAlign w:val="center"/>
          </w:tcPr>
          <w:p w14:paraId="0DEBC8BC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  <w:hideMark/>
          </w:tcPr>
          <w:p w14:paraId="298083E1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đa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Hữu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nghị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103 Lai Châu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2500F54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PKĐK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1468D30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Lù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Văn Châu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147447ED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01,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Đoàn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F81228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DD782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26/02/2016</w:t>
            </w:r>
          </w:p>
        </w:tc>
      </w:tr>
      <w:tr w:rsidR="00C75C9F" w:rsidRPr="00073ADA" w14:paraId="65D1135A" w14:textId="77777777" w:rsidTr="00073ADA">
        <w:trPr>
          <w:trHeight w:val="411"/>
        </w:trPr>
        <w:tc>
          <w:tcPr>
            <w:tcW w:w="657" w:type="dxa"/>
            <w:vMerge/>
            <w:vAlign w:val="center"/>
          </w:tcPr>
          <w:p w14:paraId="45324AA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35668A7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9DAA7A3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145DD8B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6F504078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C620D2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E60169" w14:textId="77777777" w:rsidR="00C75C9F" w:rsidRPr="00073ADA" w:rsidRDefault="00C75C9F" w:rsidP="00366A9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CẤP </w:t>
            </w:r>
            <w:proofErr w:type="gram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LẠI  2023</w:t>
            </w:r>
            <w:proofErr w:type="gramEnd"/>
          </w:p>
        </w:tc>
      </w:tr>
      <w:tr w:rsidR="00C75C9F" w:rsidRPr="00073ADA" w14:paraId="2C5A22CB" w14:textId="77777777" w:rsidTr="00073ADA">
        <w:trPr>
          <w:trHeight w:val="5"/>
        </w:trPr>
        <w:tc>
          <w:tcPr>
            <w:tcW w:w="657" w:type="dxa"/>
            <w:shd w:val="clear" w:color="auto" w:fill="auto"/>
            <w:noWrap/>
            <w:vAlign w:val="center"/>
          </w:tcPr>
          <w:p w14:paraId="20E0476D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5720F15F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CTYHCT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D89C02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CTYHCT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E5D20C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Cứ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Súa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8B7B74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003,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Hưng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Đạo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P Đoàn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tp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FE087D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E988604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23/09/2019</w:t>
            </w:r>
          </w:p>
        </w:tc>
      </w:tr>
      <w:tr w:rsidR="00C75C9F" w:rsidRPr="00073ADA" w14:paraId="4AB5A433" w14:textId="77777777" w:rsidTr="00073ADA">
        <w:trPr>
          <w:trHeight w:val="3"/>
        </w:trPr>
        <w:tc>
          <w:tcPr>
            <w:tcW w:w="657" w:type="dxa"/>
            <w:shd w:val="clear" w:color="auto" w:fill="auto"/>
            <w:noWrap/>
            <w:vAlign w:val="center"/>
          </w:tcPr>
          <w:p w14:paraId="18F58956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1EA25593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Da Liễu Đức </w:t>
            </w:r>
            <w:proofErr w:type="gram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An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B9BE1F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Da Liễu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BF7D4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Thị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137159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37,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Huỳnh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Thúc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Kháng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Đoàn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433BC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5A4FD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10/07/2020</w:t>
            </w:r>
          </w:p>
        </w:tc>
      </w:tr>
      <w:tr w:rsidR="00C75C9F" w:rsidRPr="00073ADA" w14:paraId="78158AF7" w14:textId="77777777" w:rsidTr="00073ADA">
        <w:trPr>
          <w:trHeight w:val="846"/>
        </w:trPr>
        <w:tc>
          <w:tcPr>
            <w:tcW w:w="657" w:type="dxa"/>
            <w:shd w:val="clear" w:color="auto" w:fill="auto"/>
            <w:noWrap/>
            <w:vAlign w:val="center"/>
          </w:tcPr>
          <w:p w14:paraId="3569221A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1D4E16AA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PKCKSPK Lai Châu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C83BB7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A7D205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Lê Văn Dũng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C30CAE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18,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Tùng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Mậu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Đoàn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E5E062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DDD3DD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06/8/2020</w:t>
            </w:r>
          </w:p>
        </w:tc>
      </w:tr>
      <w:tr w:rsidR="00C75C9F" w:rsidRPr="00073ADA" w14:paraId="0DE462FF" w14:textId="77777777" w:rsidTr="00073ADA">
        <w:trPr>
          <w:trHeight w:val="561"/>
        </w:trPr>
        <w:tc>
          <w:tcPr>
            <w:tcW w:w="657" w:type="dxa"/>
            <w:shd w:val="clear" w:color="auto" w:fill="auto"/>
            <w:noWrap/>
            <w:vAlign w:val="center"/>
          </w:tcPr>
          <w:p w14:paraId="6D812315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0E2BD87D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Kính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mắt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hồ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Ánh Ly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1CF0A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CSDVYT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481353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Văn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Núi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01A31E5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127,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Hưng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Đạo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Đoàn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tp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F8D064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F5F80FD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30/12/2020</w:t>
            </w:r>
          </w:p>
        </w:tc>
      </w:tr>
      <w:tr w:rsidR="00C75C9F" w:rsidRPr="00073ADA" w14:paraId="2F1C1BC3" w14:textId="77777777" w:rsidTr="00073ADA">
        <w:trPr>
          <w:trHeight w:val="706"/>
        </w:trPr>
        <w:tc>
          <w:tcPr>
            <w:tcW w:w="657" w:type="dxa"/>
            <w:shd w:val="clear" w:color="auto" w:fill="auto"/>
            <w:noWrap/>
            <w:vAlign w:val="center"/>
          </w:tcPr>
          <w:p w14:paraId="0DB6987F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3104FB08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Đại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1F32E8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F0AF51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682A9B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238,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Hưng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Đạo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Đoàn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tp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B6A67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1D88F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12/03/2021</w:t>
            </w:r>
          </w:p>
        </w:tc>
      </w:tr>
      <w:tr w:rsidR="00C75C9F" w:rsidRPr="00073ADA" w14:paraId="7BEF0B80" w14:textId="77777777" w:rsidTr="00073ADA">
        <w:trPr>
          <w:trHeight w:val="960"/>
        </w:trPr>
        <w:tc>
          <w:tcPr>
            <w:tcW w:w="657" w:type="dxa"/>
            <w:shd w:val="clear" w:color="auto" w:fill="auto"/>
            <w:noWrap/>
            <w:vAlign w:val="center"/>
          </w:tcPr>
          <w:p w14:paraId="6461CBDF" w14:textId="77777777" w:rsidR="00C75C9F" w:rsidRPr="00073ADA" w:rsidRDefault="00C75C9F" w:rsidP="00A80FA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16D72785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y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cổ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truyền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Cao Tâm Phúc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13D64F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YHCT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F1168FF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Văn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Sỹ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9F5BF6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034,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Bùi Thị Xuân,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18,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BB9D5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F8F054A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29/10/2021</w:t>
            </w:r>
          </w:p>
          <w:p w14:paraId="2CCAD235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CL 7/2023</w:t>
            </w:r>
          </w:p>
        </w:tc>
      </w:tr>
      <w:tr w:rsidR="00C75C9F" w:rsidRPr="00073ADA" w14:paraId="1E44C294" w14:textId="77777777" w:rsidTr="00073ADA">
        <w:trPr>
          <w:trHeight w:val="962"/>
        </w:trPr>
        <w:tc>
          <w:tcPr>
            <w:tcW w:w="657" w:type="dxa"/>
            <w:shd w:val="clear" w:color="auto" w:fill="auto"/>
            <w:vAlign w:val="center"/>
          </w:tcPr>
          <w:p w14:paraId="1C991BF2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38D1E2DD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dịch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chăm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sóc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sức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khỏe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Thiên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Lộc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F90AD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CSDVYT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B2253D7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Đoàn Văn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Thơm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EF7489A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167,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24,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Đông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A9328F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05601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29/10/2021</w:t>
            </w:r>
          </w:p>
        </w:tc>
      </w:tr>
      <w:tr w:rsidR="00C75C9F" w:rsidRPr="00073ADA" w14:paraId="05E1EA39" w14:textId="77777777" w:rsidTr="00073ADA">
        <w:trPr>
          <w:trHeight w:val="793"/>
        </w:trPr>
        <w:tc>
          <w:tcPr>
            <w:tcW w:w="657" w:type="dxa"/>
            <w:shd w:val="clear" w:color="auto" w:fill="auto"/>
            <w:vAlign w:val="center"/>
          </w:tcPr>
          <w:p w14:paraId="4EE96847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6B5254B1" w14:textId="77777777" w:rsidR="00C75C9F" w:rsidRPr="00073ADA" w:rsidRDefault="00C75C9F" w:rsidP="00742D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nha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Ngọc Ninh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87EF87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Răng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FCF72C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Bùi Ngọc Ninh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8A30064" w14:textId="77777777" w:rsidR="00C75C9F" w:rsidRPr="00073ADA" w:rsidRDefault="00C75C9F" w:rsidP="006A15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Đoàn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52D904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5C3C6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28/01/2022</w:t>
            </w:r>
          </w:p>
          <w:p w14:paraId="6E852B7A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CL t10/2023</w:t>
            </w:r>
          </w:p>
        </w:tc>
      </w:tr>
      <w:tr w:rsidR="00C75C9F" w:rsidRPr="00073ADA" w14:paraId="2C2C6D6B" w14:textId="77777777" w:rsidTr="00073ADA">
        <w:trPr>
          <w:trHeight w:val="8"/>
        </w:trPr>
        <w:tc>
          <w:tcPr>
            <w:tcW w:w="657" w:type="dxa"/>
            <w:shd w:val="clear" w:color="auto" w:fill="auto"/>
            <w:vAlign w:val="center"/>
          </w:tcPr>
          <w:p w14:paraId="46E34CC5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1905070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CHẨN TRỊ Y HỌC CỔ TRUYỀN XUÂN BÁCH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EB2268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CT YHCT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93D69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Vũ Xuân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Bách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D9BF40F" w14:textId="77777777" w:rsidR="00C75C9F" w:rsidRPr="00073ADA" w:rsidRDefault="00C75C9F" w:rsidP="006A15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025A,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EECCCC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3396C9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10/2023 CL</w:t>
            </w:r>
          </w:p>
        </w:tc>
      </w:tr>
      <w:tr w:rsidR="00C75C9F" w:rsidRPr="00073ADA" w14:paraId="3310EA21" w14:textId="77777777" w:rsidTr="00073ADA">
        <w:trPr>
          <w:trHeight w:val="5"/>
        </w:trPr>
        <w:tc>
          <w:tcPr>
            <w:tcW w:w="657" w:type="dxa"/>
            <w:shd w:val="clear" w:color="auto" w:fill="auto"/>
            <w:vAlign w:val="center"/>
          </w:tcPr>
          <w:p w14:paraId="3F6E77E4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0BFA2D63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Tai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Mũi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Vũ Thị Hồng Vân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ABF45A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Tai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Mũi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Họng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AC9DBD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Thị Hồng Vân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D02A07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SN 009,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Nguyễn Vũ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Tráng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D2D045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8CB537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09/6/2022</w:t>
            </w:r>
          </w:p>
        </w:tc>
      </w:tr>
      <w:tr w:rsidR="00C75C9F" w:rsidRPr="00073ADA" w14:paraId="0D69ABCC" w14:textId="77777777" w:rsidTr="00073ADA">
        <w:trPr>
          <w:trHeight w:val="1158"/>
        </w:trPr>
        <w:tc>
          <w:tcPr>
            <w:tcW w:w="657" w:type="dxa"/>
            <w:shd w:val="clear" w:color="auto" w:fill="auto"/>
            <w:vAlign w:val="center"/>
          </w:tcPr>
          <w:p w14:paraId="2AF2C417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3E59608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Kính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thuốc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Anh Tuấn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D7E68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dịch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kính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thuốc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6B42662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Anh Tuấn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83146CF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177,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Hưng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Đạo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Đoàn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76386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5FCDE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07/09/2022</w:t>
            </w:r>
          </w:p>
        </w:tc>
      </w:tr>
      <w:tr w:rsidR="00C75C9F" w:rsidRPr="00073ADA" w14:paraId="7B572F23" w14:textId="77777777" w:rsidTr="00073ADA">
        <w:trPr>
          <w:trHeight w:val="1090"/>
        </w:trPr>
        <w:tc>
          <w:tcPr>
            <w:tcW w:w="657" w:type="dxa"/>
            <w:shd w:val="clear" w:color="auto" w:fill="auto"/>
            <w:vAlign w:val="center"/>
          </w:tcPr>
          <w:p w14:paraId="29F06509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0660DF64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Tai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Mũi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Tạ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Văn Quyền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66BFF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TMH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9E043BE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Tạ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Văn Quyền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B93D360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50,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Nguyễn Thị Định,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9,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20CD62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2741BB1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30/12/2022</w:t>
            </w:r>
          </w:p>
        </w:tc>
      </w:tr>
      <w:tr w:rsidR="00C75C9F" w:rsidRPr="00073ADA" w14:paraId="382598EA" w14:textId="77777777" w:rsidTr="00073ADA">
        <w:trPr>
          <w:trHeight w:val="797"/>
        </w:trPr>
        <w:tc>
          <w:tcPr>
            <w:tcW w:w="657" w:type="dxa"/>
            <w:shd w:val="clear" w:color="000000" w:fill="FFFFFF"/>
            <w:vAlign w:val="center"/>
          </w:tcPr>
          <w:p w14:paraId="5AB849C0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6AF22449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Dịch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chuyển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cứu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115 Lai Châu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67070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CSDV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cứu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hỗ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trợ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VC BN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861B06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Duy Thành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8C7697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030,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Đặng Thai Mai,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22,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Đông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266548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  <w:p w14:paraId="4D084D94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294F91C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06/03/2023</w:t>
            </w:r>
          </w:p>
        </w:tc>
      </w:tr>
      <w:tr w:rsidR="00C75C9F" w:rsidRPr="00073ADA" w14:paraId="7548C8D1" w14:textId="77777777" w:rsidTr="00073ADA">
        <w:trPr>
          <w:trHeight w:val="11"/>
        </w:trPr>
        <w:tc>
          <w:tcPr>
            <w:tcW w:w="657" w:type="dxa"/>
            <w:shd w:val="clear" w:color="000000" w:fill="FFFFFF"/>
            <w:vAlign w:val="center"/>
          </w:tcPr>
          <w:p w14:paraId="15681882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581025A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Dịch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cứu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cận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chuyển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bệnh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24/24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440957" w14:textId="77777777" w:rsidR="00C75C9F" w:rsidRPr="00073ADA" w:rsidRDefault="00C75C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CSDVCC,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hỗ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trợ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VC, CSSKTN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2735DB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Hà Trung Dũng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49F7F1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003,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Đặng Văn Chung,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27,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Đông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B982CF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DC2A20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05/07/2023</w:t>
            </w:r>
          </w:p>
        </w:tc>
      </w:tr>
      <w:tr w:rsidR="00C75C9F" w:rsidRPr="00073ADA" w14:paraId="24395B1C" w14:textId="77777777" w:rsidTr="00073ADA">
        <w:trPr>
          <w:trHeight w:val="1437"/>
        </w:trPr>
        <w:tc>
          <w:tcPr>
            <w:tcW w:w="657" w:type="dxa"/>
            <w:shd w:val="clear" w:color="000000" w:fill="FFFFFF"/>
            <w:vAlign w:val="center"/>
          </w:tcPr>
          <w:p w14:paraId="044CE6CD" w14:textId="77777777" w:rsidR="00C75C9F" w:rsidRPr="00073ADA" w:rsidRDefault="00C75C9F" w:rsidP="00F859B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53EF71B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Da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liễu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Giang Tâm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9A75DD" w14:textId="77777777" w:rsidR="00C75C9F" w:rsidRPr="00073ADA" w:rsidRDefault="00C75C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Da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A87BD2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Thị Huệ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A30DA4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044,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Quốc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Toản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18,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F2B10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33E087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03/8/2023</w:t>
            </w:r>
          </w:p>
        </w:tc>
      </w:tr>
      <w:tr w:rsidR="00C75C9F" w:rsidRPr="00073ADA" w14:paraId="77D57C4E" w14:textId="77777777" w:rsidTr="00073ADA">
        <w:trPr>
          <w:trHeight w:val="921"/>
        </w:trPr>
        <w:tc>
          <w:tcPr>
            <w:tcW w:w="657" w:type="dxa"/>
            <w:shd w:val="clear" w:color="000000" w:fill="FFFFFF"/>
            <w:vAlign w:val="center"/>
          </w:tcPr>
          <w:p w14:paraId="47690043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23BE1EF" w14:textId="77777777" w:rsidR="00C75C9F" w:rsidRPr="00073ADA" w:rsidRDefault="00C75C9F" w:rsidP="006842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chẩn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trị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cổ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truyền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Ngọc Bích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574E43" w14:textId="77777777" w:rsidR="00C75C9F" w:rsidRPr="00073ADA" w:rsidRDefault="00C75C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PCTYHCT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624246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Chiến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Thắng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953A7E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164,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Phú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F1BD0D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EE8E4A" w14:textId="77777777" w:rsidR="00C75C9F" w:rsidRPr="00073ADA" w:rsidRDefault="00C75C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03/8/2023</w:t>
            </w:r>
          </w:p>
        </w:tc>
      </w:tr>
      <w:tr w:rsidR="00C75C9F" w:rsidRPr="00073ADA" w14:paraId="72F5912D" w14:textId="77777777" w:rsidTr="00073ADA">
        <w:trPr>
          <w:trHeight w:val="1136"/>
        </w:trPr>
        <w:tc>
          <w:tcPr>
            <w:tcW w:w="657" w:type="dxa"/>
            <w:shd w:val="clear" w:color="000000" w:fill="FFFFFF"/>
            <w:vAlign w:val="center"/>
          </w:tcPr>
          <w:p w14:paraId="540EAADB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1BD6A66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Kính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thuốc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Trang Anh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A7B8E6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dịch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kính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thuốc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6D3455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Tạ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Bá Thắng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7D867B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127,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Hưng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Đạo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Đoàn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9D0235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6AB02E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10/01/2024</w:t>
            </w:r>
          </w:p>
        </w:tc>
      </w:tr>
      <w:tr w:rsidR="00C75C9F" w:rsidRPr="00073ADA" w14:paraId="730F72DC" w14:textId="77777777" w:rsidTr="00073ADA">
        <w:trPr>
          <w:trHeight w:val="1120"/>
        </w:trPr>
        <w:tc>
          <w:tcPr>
            <w:tcW w:w="657" w:type="dxa"/>
            <w:shd w:val="clear" w:color="000000" w:fill="FFFFFF"/>
            <w:vAlign w:val="center"/>
          </w:tcPr>
          <w:p w14:paraId="51CF5B97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AF98D98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nhi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Doctor Kids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9BC9C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PKCK Nhi khoa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8595F2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Bùi Thị Hoài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D646B2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042,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Bế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Văn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Đàn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05,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Quyết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Tiến,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462F614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8727D3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25/4/2024</w:t>
            </w:r>
          </w:p>
        </w:tc>
      </w:tr>
      <w:tr w:rsidR="00C75C9F" w:rsidRPr="00073ADA" w14:paraId="29C2C7C2" w14:textId="77777777" w:rsidTr="00073ADA">
        <w:trPr>
          <w:trHeight w:val="1109"/>
        </w:trPr>
        <w:tc>
          <w:tcPr>
            <w:tcW w:w="657" w:type="dxa"/>
            <w:shd w:val="clear" w:color="000000" w:fill="FFFFFF"/>
            <w:vAlign w:val="center"/>
          </w:tcPr>
          <w:p w14:paraId="32B65E61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94F7DD7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mắt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Dr Thắng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9B6957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Nhãn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24E5F9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Đức Thắng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978A93" w14:textId="77777777" w:rsidR="00C75C9F" w:rsidRPr="00073ADA" w:rsidRDefault="00C75C9F" w:rsidP="009F26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Nguyễn Tri Phương,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18,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Phong,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AC12D3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000103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B1860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17/5/2024</w:t>
            </w:r>
          </w:p>
        </w:tc>
      </w:tr>
      <w:tr w:rsidR="004938DE" w:rsidRPr="00073ADA" w14:paraId="3632771D" w14:textId="77777777" w:rsidTr="00073ADA">
        <w:trPr>
          <w:trHeight w:val="1109"/>
        </w:trPr>
        <w:tc>
          <w:tcPr>
            <w:tcW w:w="657" w:type="dxa"/>
            <w:shd w:val="clear" w:color="000000" w:fill="FFFFFF"/>
            <w:vAlign w:val="center"/>
          </w:tcPr>
          <w:p w14:paraId="2A25C89E" w14:textId="77777777" w:rsidR="004938DE" w:rsidRPr="00073ADA" w:rsidRDefault="004938DE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068E111F" w14:textId="77777777" w:rsidR="004938DE" w:rsidRPr="00073ADA" w:rsidRDefault="004938DE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337CD3" w14:textId="77777777" w:rsidR="004938DE" w:rsidRPr="00073ADA" w:rsidRDefault="004938DE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4864B9" w14:textId="77777777" w:rsidR="004938DE" w:rsidRPr="00073ADA" w:rsidRDefault="004938DE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4CDE48" w14:textId="77777777" w:rsidR="004938DE" w:rsidRPr="00073ADA" w:rsidRDefault="004938DE" w:rsidP="009F26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4F8382B" w14:textId="77777777" w:rsidR="004938DE" w:rsidRPr="00073ADA" w:rsidRDefault="004938DE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8F6C17" w14:textId="77777777" w:rsidR="004938DE" w:rsidRPr="00073ADA" w:rsidRDefault="004938DE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E20D1" w:rsidRPr="00073ADA" w14:paraId="02240185" w14:textId="77777777" w:rsidTr="00073ADA">
        <w:trPr>
          <w:trHeight w:val="663"/>
        </w:trPr>
        <w:tc>
          <w:tcPr>
            <w:tcW w:w="657" w:type="dxa"/>
            <w:shd w:val="clear" w:color="auto" w:fill="auto"/>
            <w:vAlign w:val="center"/>
          </w:tcPr>
          <w:p w14:paraId="30762FC0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II</w:t>
            </w:r>
          </w:p>
        </w:tc>
        <w:tc>
          <w:tcPr>
            <w:tcW w:w="14413" w:type="dxa"/>
            <w:gridSpan w:val="6"/>
            <w:shd w:val="clear" w:color="auto" w:fill="auto"/>
            <w:vAlign w:val="center"/>
          </w:tcPr>
          <w:p w14:paraId="41129D29" w14:textId="77777777" w:rsidR="00C75C9F" w:rsidRPr="00073ADA" w:rsidRDefault="00C75C9F" w:rsidP="007C11C2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TÂN UYÊN</w:t>
            </w:r>
          </w:p>
        </w:tc>
      </w:tr>
      <w:tr w:rsidR="00C75C9F" w:rsidRPr="00073ADA" w14:paraId="0E19FCB8" w14:textId="77777777" w:rsidTr="00073ADA">
        <w:trPr>
          <w:trHeight w:val="5"/>
        </w:trPr>
        <w:tc>
          <w:tcPr>
            <w:tcW w:w="657" w:type="dxa"/>
            <w:shd w:val="clear" w:color="auto" w:fill="auto"/>
            <w:vAlign w:val="center"/>
          </w:tcPr>
          <w:p w14:paraId="3A5AF3B4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4E44168F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siêu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âm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Đặng Văn Tú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225873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chẩn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đoán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ảnh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siêu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âm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A7E7DB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Đặng Văn Tú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1767941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Khu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viện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Uyên,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166B0A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15097E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03/02/2015</w:t>
            </w:r>
          </w:p>
        </w:tc>
      </w:tr>
      <w:tr w:rsidR="00C75C9F" w:rsidRPr="00073ADA" w14:paraId="039FF1AE" w14:textId="77777777" w:rsidTr="00073ADA">
        <w:trPr>
          <w:trHeight w:val="5"/>
        </w:trPr>
        <w:tc>
          <w:tcPr>
            <w:tcW w:w="657" w:type="dxa"/>
            <w:shd w:val="clear" w:color="auto" w:fill="auto"/>
            <w:vAlign w:val="center"/>
          </w:tcPr>
          <w:p w14:paraId="1600DF6F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3A886ED4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Đức Hiếu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109C20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B423AAF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Đức Hiếu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6D23B38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32, Thị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369F8C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938D49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28/11/2021</w:t>
            </w:r>
          </w:p>
        </w:tc>
      </w:tr>
      <w:tr w:rsidR="00C75C9F" w:rsidRPr="00073ADA" w14:paraId="1526F934" w14:textId="77777777" w:rsidTr="00073ADA">
        <w:trPr>
          <w:trHeight w:val="835"/>
        </w:trPr>
        <w:tc>
          <w:tcPr>
            <w:tcW w:w="657" w:type="dxa"/>
            <w:shd w:val="clear" w:color="auto" w:fill="auto"/>
            <w:vAlign w:val="center"/>
          </w:tcPr>
          <w:p w14:paraId="2A07509E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75AC7DE9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Cường Hà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673C8B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TMH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8A85BA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Hoàng Mạnh Cường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138F355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2, Thị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DBD7A7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CECD7FE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28/11/2021</w:t>
            </w:r>
          </w:p>
        </w:tc>
      </w:tr>
      <w:tr w:rsidR="00C75C9F" w:rsidRPr="00073ADA" w14:paraId="504D798C" w14:textId="77777777" w:rsidTr="00073ADA">
        <w:trPr>
          <w:trHeight w:val="1063"/>
        </w:trPr>
        <w:tc>
          <w:tcPr>
            <w:tcW w:w="657" w:type="dxa"/>
            <w:shd w:val="clear" w:color="auto" w:fill="auto"/>
            <w:vAlign w:val="center"/>
          </w:tcPr>
          <w:p w14:paraId="1332EFC6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24253508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Nhi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Bác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sĩ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Lâm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702CED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Nhi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7862B4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Thanh Lâm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96F6EBA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32, Thị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F7BF85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7B252A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26/01/2022</w:t>
            </w:r>
          </w:p>
        </w:tc>
      </w:tr>
      <w:tr w:rsidR="00C75C9F" w:rsidRPr="00073ADA" w14:paraId="5F82E194" w14:textId="77777777" w:rsidTr="00073ADA">
        <w:trPr>
          <w:trHeight w:val="1215"/>
        </w:trPr>
        <w:tc>
          <w:tcPr>
            <w:tcW w:w="657" w:type="dxa"/>
            <w:shd w:val="clear" w:color="auto" w:fill="auto"/>
            <w:vAlign w:val="center"/>
          </w:tcPr>
          <w:p w14:paraId="473CE007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056B432A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YHCT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Vạn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Đức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Đường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FC54D5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YHCT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4F6086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Bắc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D36B2F2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2, Thị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7BC595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57AC8A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27/01/2022</w:t>
            </w:r>
          </w:p>
        </w:tc>
      </w:tr>
      <w:tr w:rsidR="00C75C9F" w:rsidRPr="00073ADA" w14:paraId="64CB56D1" w14:textId="77777777" w:rsidTr="00073ADA">
        <w:trPr>
          <w:trHeight w:val="1214"/>
        </w:trPr>
        <w:tc>
          <w:tcPr>
            <w:tcW w:w="657" w:type="dxa"/>
            <w:shd w:val="clear" w:color="auto" w:fill="auto"/>
            <w:vAlign w:val="center"/>
          </w:tcPr>
          <w:p w14:paraId="3B14D47D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928A491" w14:textId="77777777" w:rsidR="00C75C9F" w:rsidRPr="00073ADA" w:rsidRDefault="00C75C9F" w:rsidP="002317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–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Bác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sỹ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73E0A65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221959D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Thị Minh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Thủy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1D758878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26,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0134AB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4E4C20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04/12/2023</w:t>
            </w:r>
          </w:p>
        </w:tc>
      </w:tr>
      <w:tr w:rsidR="00C75C9F" w:rsidRPr="00073ADA" w14:paraId="2287042B" w14:textId="77777777" w:rsidTr="00073ADA">
        <w:trPr>
          <w:trHeight w:val="1496"/>
        </w:trPr>
        <w:tc>
          <w:tcPr>
            <w:tcW w:w="657" w:type="dxa"/>
            <w:shd w:val="clear" w:color="auto" w:fill="auto"/>
            <w:vAlign w:val="center"/>
          </w:tcPr>
          <w:p w14:paraId="67CE7F0B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7ECB125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Tân Uyên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54C4B6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50B6617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Vàng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Văn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Dấu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1585061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32,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1072C6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101875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04/12/2023</w:t>
            </w:r>
          </w:p>
        </w:tc>
      </w:tr>
      <w:tr w:rsidR="00C75C9F" w:rsidRPr="00073ADA" w14:paraId="486AE19C" w14:textId="77777777" w:rsidTr="00073ADA">
        <w:trPr>
          <w:trHeight w:val="1986"/>
        </w:trPr>
        <w:tc>
          <w:tcPr>
            <w:tcW w:w="657" w:type="dxa"/>
            <w:shd w:val="clear" w:color="auto" w:fill="auto"/>
            <w:vAlign w:val="center"/>
          </w:tcPr>
          <w:p w14:paraId="30B799EC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E98C456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cứu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Tân Uyên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B0C34E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Cơ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sở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dịch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cấp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cứu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hỗ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trợ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người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bệnh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trong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nước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413352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Trọng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Sáu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155A9C2B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32,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25ED1F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68D62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04/12/2023</w:t>
            </w:r>
          </w:p>
        </w:tc>
      </w:tr>
      <w:tr w:rsidR="00C75C9F" w:rsidRPr="00073ADA" w14:paraId="6C7CD163" w14:textId="77777777" w:rsidTr="00073ADA">
        <w:trPr>
          <w:trHeight w:val="1701"/>
        </w:trPr>
        <w:tc>
          <w:tcPr>
            <w:tcW w:w="657" w:type="dxa"/>
            <w:shd w:val="clear" w:color="auto" w:fill="auto"/>
            <w:vAlign w:val="center"/>
          </w:tcPr>
          <w:p w14:paraId="475E04EC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CEFB71C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Bác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sỹ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Đức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50A429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PK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bác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sỹ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y khoa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B67D75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Anh Đức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EF7ACB2" w14:textId="121AC2D1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1051,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Lê Lợi,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26,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Tân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EA9158A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ABFFB1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17/5/2024</w:t>
            </w:r>
          </w:p>
        </w:tc>
      </w:tr>
      <w:tr w:rsidR="009E20D1" w:rsidRPr="00073ADA" w14:paraId="57D42468" w14:textId="77777777" w:rsidTr="00073ADA">
        <w:trPr>
          <w:trHeight w:val="638"/>
        </w:trPr>
        <w:tc>
          <w:tcPr>
            <w:tcW w:w="657" w:type="dxa"/>
            <w:shd w:val="clear" w:color="auto" w:fill="auto"/>
            <w:vAlign w:val="center"/>
          </w:tcPr>
          <w:p w14:paraId="0B79A3A0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III</w:t>
            </w:r>
          </w:p>
        </w:tc>
        <w:tc>
          <w:tcPr>
            <w:tcW w:w="14413" w:type="dxa"/>
            <w:gridSpan w:val="6"/>
            <w:shd w:val="clear" w:color="auto" w:fill="auto"/>
            <w:vAlign w:val="center"/>
          </w:tcPr>
          <w:p w14:paraId="5486F0E3" w14:textId="77777777" w:rsidR="00C75C9F" w:rsidRPr="00073ADA" w:rsidRDefault="00C75C9F" w:rsidP="007C11C2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SÌN HỒ</w:t>
            </w:r>
          </w:p>
        </w:tc>
      </w:tr>
      <w:tr w:rsidR="00C75C9F" w:rsidRPr="00073ADA" w14:paraId="4FBBAD14" w14:textId="77777777" w:rsidTr="00073ADA">
        <w:trPr>
          <w:trHeight w:val="699"/>
        </w:trPr>
        <w:tc>
          <w:tcPr>
            <w:tcW w:w="657" w:type="dxa"/>
            <w:shd w:val="clear" w:color="auto" w:fill="auto"/>
            <w:vAlign w:val="center"/>
            <w:hideMark/>
          </w:tcPr>
          <w:p w14:paraId="008591DC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1F3963DD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Răng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gia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truyền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Hoàng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Ái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Ngân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B8DEF0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DVYT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4D97BC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Hoàng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Ái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Ngân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DC2D0CD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Khu 4,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Sìn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Sìn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D12995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34FC31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31/12/2015</w:t>
            </w:r>
          </w:p>
        </w:tc>
      </w:tr>
      <w:tr w:rsidR="00C75C9F" w:rsidRPr="00073ADA" w14:paraId="2B377123" w14:textId="77777777" w:rsidTr="00073ADA">
        <w:trPr>
          <w:trHeight w:val="837"/>
        </w:trPr>
        <w:tc>
          <w:tcPr>
            <w:tcW w:w="657" w:type="dxa"/>
            <w:shd w:val="clear" w:color="auto" w:fill="auto"/>
            <w:vAlign w:val="center"/>
            <w:hideMark/>
          </w:tcPr>
          <w:p w14:paraId="6DEBCAD4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09D11CCE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dịch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răng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giả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Duy Phong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4AD2FE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dịch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8D310A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Phùng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Xoang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Sơn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69F3383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Pa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Há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Nậm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Tăm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Sìn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87EB33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56EFBA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31/10/2017</w:t>
            </w:r>
          </w:p>
        </w:tc>
      </w:tr>
      <w:tr w:rsidR="00C75C9F" w:rsidRPr="00073ADA" w14:paraId="3A69BFD5" w14:textId="77777777" w:rsidTr="00073ADA">
        <w:trPr>
          <w:trHeight w:val="9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8FC18E5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4A53C01D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PCTYHCT Phong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thấp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gia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truyền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Mý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Dao - HTX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Mý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Dao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FDF7D9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CTYHCT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19F51A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HTX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Mý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Dao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1DCEC44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Khu 1, Thị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Sìn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Sìn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60D66E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0EF8C0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09/10/2020</w:t>
            </w:r>
          </w:p>
        </w:tc>
      </w:tr>
      <w:tr w:rsidR="00C75C9F" w:rsidRPr="00073ADA" w14:paraId="71D86026" w14:textId="77777777" w:rsidTr="00073ADA">
        <w:trPr>
          <w:trHeight w:val="6"/>
        </w:trPr>
        <w:tc>
          <w:tcPr>
            <w:tcW w:w="657" w:type="dxa"/>
            <w:vMerge w:val="restart"/>
            <w:shd w:val="clear" w:color="auto" w:fill="FFFFFF"/>
            <w:noWrap/>
            <w:vAlign w:val="center"/>
          </w:tcPr>
          <w:p w14:paraId="05F11F4E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FFFFFF"/>
            <w:vAlign w:val="center"/>
          </w:tcPr>
          <w:p w14:paraId="0E4AAD69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73ADA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sz w:val="26"/>
                <w:szCs w:val="26"/>
              </w:rPr>
              <w:t xml:space="preserve">  khoa</w:t>
            </w:r>
            <w:proofErr w:type="gramEnd"/>
            <w:r w:rsidRPr="00073A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sz w:val="26"/>
                <w:szCs w:val="26"/>
              </w:rPr>
              <w:t>Ngoại</w:t>
            </w:r>
            <w:proofErr w:type="spellEnd"/>
            <w:r w:rsidRPr="00073ADA">
              <w:rPr>
                <w:rFonts w:ascii="Times New Roman" w:hAnsi="Times New Roman"/>
                <w:b/>
                <w:sz w:val="26"/>
                <w:szCs w:val="26"/>
              </w:rPr>
              <w:t xml:space="preserve"> Việt Bắc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1EB3FDA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sz w:val="26"/>
                <w:szCs w:val="26"/>
              </w:rPr>
              <w:t>Ngoại</w:t>
            </w:r>
            <w:proofErr w:type="spellEnd"/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14:paraId="18FD7C91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sz w:val="26"/>
                <w:szCs w:val="26"/>
              </w:rPr>
              <w:t>Hoàng Việt Bắc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</w:tcPr>
          <w:p w14:paraId="4FA08F81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Khu III,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Sìn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Sìn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, Lai Châu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DAE36FB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F802355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19/11/2013</w:t>
            </w:r>
          </w:p>
        </w:tc>
      </w:tr>
      <w:tr w:rsidR="00C75C9F" w:rsidRPr="00073ADA" w14:paraId="0508247E" w14:textId="77777777" w:rsidTr="00073ADA">
        <w:trPr>
          <w:trHeight w:val="6"/>
        </w:trPr>
        <w:tc>
          <w:tcPr>
            <w:tcW w:w="657" w:type="dxa"/>
            <w:vMerge/>
            <w:shd w:val="clear" w:color="auto" w:fill="FFFF00"/>
            <w:noWrap/>
            <w:vAlign w:val="center"/>
          </w:tcPr>
          <w:p w14:paraId="14ED7DC8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9" w:type="dxa"/>
            <w:vMerge/>
            <w:shd w:val="clear" w:color="auto" w:fill="FFFF00"/>
            <w:vAlign w:val="center"/>
          </w:tcPr>
          <w:p w14:paraId="75FF0B63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14:paraId="5464DBD6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14:paraId="3C5278C9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FFFF00"/>
            <w:vAlign w:val="center"/>
          </w:tcPr>
          <w:p w14:paraId="42F07AE8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EA7DF7D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CL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3583A5" w14:textId="77777777" w:rsidR="00C75C9F" w:rsidRPr="00073ADA" w:rsidRDefault="00C75C9F" w:rsidP="007C11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31/12/2016</w:t>
            </w:r>
          </w:p>
        </w:tc>
      </w:tr>
      <w:tr w:rsidR="00C75C9F" w:rsidRPr="00073ADA" w14:paraId="15530531" w14:textId="77777777" w:rsidTr="00073ADA">
        <w:trPr>
          <w:trHeight w:val="6"/>
        </w:trPr>
        <w:tc>
          <w:tcPr>
            <w:tcW w:w="657" w:type="dxa"/>
            <w:vMerge/>
            <w:shd w:val="clear" w:color="auto" w:fill="FFFF00"/>
            <w:noWrap/>
            <w:vAlign w:val="center"/>
          </w:tcPr>
          <w:p w14:paraId="246C9732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9" w:type="dxa"/>
            <w:vMerge/>
            <w:shd w:val="clear" w:color="auto" w:fill="FFFF00"/>
            <w:vAlign w:val="center"/>
          </w:tcPr>
          <w:p w14:paraId="74F10D16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14:paraId="5E900079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14:paraId="556F08FC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shd w:val="clear" w:color="auto" w:fill="FFFF00"/>
            <w:vAlign w:val="center"/>
          </w:tcPr>
          <w:p w14:paraId="1FB87C06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37AA8CE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CL 88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AAAA46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05/12/2018</w:t>
            </w:r>
          </w:p>
        </w:tc>
      </w:tr>
      <w:tr w:rsidR="00C75C9F" w:rsidRPr="00073ADA" w14:paraId="175C4F01" w14:textId="77777777" w:rsidTr="00073ADA">
        <w:trPr>
          <w:trHeight w:val="1350"/>
        </w:trPr>
        <w:tc>
          <w:tcPr>
            <w:tcW w:w="657" w:type="dxa"/>
            <w:shd w:val="clear" w:color="auto" w:fill="auto"/>
            <w:noWrap/>
            <w:vAlign w:val="center"/>
          </w:tcPr>
          <w:p w14:paraId="2CFAE066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F7F7A5A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chẩn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trị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cổ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truyền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A Sơn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885AB9B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chẩn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truyền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14:paraId="4B153C23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Tẩn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 Sơn 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08B0FAF6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Tả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Trồ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Phăng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Sô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Lin,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Sìn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986698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A483AC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10/01/2024</w:t>
            </w:r>
          </w:p>
        </w:tc>
      </w:tr>
      <w:tr w:rsidR="009E20D1" w:rsidRPr="00073ADA" w14:paraId="65CF284B" w14:textId="77777777" w:rsidTr="00073ADA">
        <w:trPr>
          <w:trHeight w:val="756"/>
        </w:trPr>
        <w:tc>
          <w:tcPr>
            <w:tcW w:w="657" w:type="dxa"/>
            <w:shd w:val="clear" w:color="auto" w:fill="auto"/>
            <w:vAlign w:val="center"/>
          </w:tcPr>
          <w:p w14:paraId="4B4F93F5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IV</w:t>
            </w:r>
          </w:p>
        </w:tc>
        <w:tc>
          <w:tcPr>
            <w:tcW w:w="14413" w:type="dxa"/>
            <w:gridSpan w:val="6"/>
            <w:shd w:val="clear" w:color="auto" w:fill="auto"/>
            <w:vAlign w:val="center"/>
          </w:tcPr>
          <w:p w14:paraId="46EBF97E" w14:textId="77777777" w:rsidR="00C75C9F" w:rsidRPr="00073ADA" w:rsidRDefault="00C75C9F" w:rsidP="00EA44C7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TAM ĐƯỜNG</w:t>
            </w:r>
          </w:p>
        </w:tc>
      </w:tr>
      <w:tr w:rsidR="00C75C9F" w:rsidRPr="00073ADA" w14:paraId="1FAA2BAE" w14:textId="77777777" w:rsidTr="00073ADA">
        <w:trPr>
          <w:trHeight w:val="3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5749B710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  <w:hideMark/>
          </w:tcPr>
          <w:p w14:paraId="4200B748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Quyền Vũ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0841029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đa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556CC7EA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Phạm Văn Mạnh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493E3FBD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Hô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Ta,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, Lai Châu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420066E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A3A2D3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18/11/2016</w:t>
            </w:r>
          </w:p>
        </w:tc>
      </w:tr>
      <w:tr w:rsidR="00C75C9F" w:rsidRPr="00073ADA" w14:paraId="3197FA64" w14:textId="77777777" w:rsidTr="00073ADA">
        <w:trPr>
          <w:trHeight w:val="902"/>
        </w:trPr>
        <w:tc>
          <w:tcPr>
            <w:tcW w:w="657" w:type="dxa"/>
            <w:vMerge/>
            <w:vAlign w:val="center"/>
          </w:tcPr>
          <w:p w14:paraId="5E5A806F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50FE1470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E62FF07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6DE906C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53577A1E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DF4A68A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A5ED94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CẤP LẠI </w:t>
            </w: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27/06/2018</w:t>
            </w: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28/10/2022</w:t>
            </w:r>
          </w:p>
        </w:tc>
      </w:tr>
      <w:tr w:rsidR="00C75C9F" w:rsidRPr="00073ADA" w14:paraId="0C0B4104" w14:textId="77777777" w:rsidTr="00073ADA">
        <w:trPr>
          <w:trHeight w:val="461"/>
        </w:trPr>
        <w:tc>
          <w:tcPr>
            <w:tcW w:w="657" w:type="dxa"/>
            <w:shd w:val="clear" w:color="auto" w:fill="auto"/>
            <w:vAlign w:val="center"/>
          </w:tcPr>
          <w:p w14:paraId="2E6DADF0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40B6A156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582F38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183C0F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Lò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Văn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Nột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7C4AE37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Hô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Ta,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5C589C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4C03056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31/12/2015</w:t>
            </w:r>
          </w:p>
        </w:tc>
      </w:tr>
      <w:tr w:rsidR="00C75C9F" w:rsidRPr="00073ADA" w14:paraId="442730F2" w14:textId="77777777" w:rsidTr="00073ADA">
        <w:trPr>
          <w:trHeight w:val="3"/>
        </w:trPr>
        <w:tc>
          <w:tcPr>
            <w:tcW w:w="657" w:type="dxa"/>
            <w:shd w:val="clear" w:color="auto" w:fill="auto"/>
            <w:vAlign w:val="center"/>
          </w:tcPr>
          <w:p w14:paraId="26C9EDFA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2BBB5A27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- BSCKI Nguyễn Thị Hải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7E44D6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23A834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Thị Hải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2F879ED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Nậm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6A6B4A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A2D737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31/12/2015</w:t>
            </w:r>
          </w:p>
        </w:tc>
      </w:tr>
      <w:tr w:rsidR="00C75C9F" w:rsidRPr="00073ADA" w14:paraId="1582798D" w14:textId="77777777" w:rsidTr="00073ADA">
        <w:trPr>
          <w:trHeight w:val="1650"/>
        </w:trPr>
        <w:tc>
          <w:tcPr>
            <w:tcW w:w="657" w:type="dxa"/>
            <w:shd w:val="clear" w:color="auto" w:fill="auto"/>
            <w:vAlign w:val="center"/>
          </w:tcPr>
          <w:p w14:paraId="2E8D9732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08EE267E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khoa-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Bác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sỹ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: Phan Thị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Tắn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4774A2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75241EB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Phan Thị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Tắn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9B7B0C3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Hô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Ta,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04DAE4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4E438E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27/06/2018</w:t>
            </w:r>
          </w:p>
        </w:tc>
      </w:tr>
      <w:tr w:rsidR="00C75C9F" w:rsidRPr="00073ADA" w14:paraId="0FABC751" w14:textId="77777777" w:rsidTr="00073ADA">
        <w:trPr>
          <w:trHeight w:val="1650"/>
        </w:trPr>
        <w:tc>
          <w:tcPr>
            <w:tcW w:w="657" w:type="dxa"/>
            <w:shd w:val="clear" w:color="auto" w:fill="auto"/>
            <w:vAlign w:val="center"/>
          </w:tcPr>
          <w:p w14:paraId="497DDD54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7CA0C7D0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siêu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âm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BS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Hiền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Văn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1E70C5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Chẩn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đoán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ảnh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siêu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âm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DD9194D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Phạm Thị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Hiền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CAC4961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nhất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Bình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Lư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880719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852365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16/09/2022</w:t>
            </w:r>
          </w:p>
        </w:tc>
      </w:tr>
      <w:tr w:rsidR="009E20D1" w:rsidRPr="00073ADA" w14:paraId="76DB1CAD" w14:textId="77777777" w:rsidTr="00073ADA">
        <w:trPr>
          <w:trHeight w:val="554"/>
        </w:trPr>
        <w:tc>
          <w:tcPr>
            <w:tcW w:w="657" w:type="dxa"/>
            <w:vAlign w:val="center"/>
          </w:tcPr>
          <w:p w14:paraId="4C0A1803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V</w:t>
            </w:r>
          </w:p>
        </w:tc>
        <w:tc>
          <w:tcPr>
            <w:tcW w:w="14413" w:type="dxa"/>
            <w:gridSpan w:val="6"/>
            <w:vAlign w:val="center"/>
          </w:tcPr>
          <w:p w14:paraId="3A47FDA9" w14:textId="77777777" w:rsidR="00C75C9F" w:rsidRPr="00073ADA" w:rsidRDefault="00C75C9F" w:rsidP="00EA44C7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PHONG THỔ</w:t>
            </w:r>
          </w:p>
        </w:tc>
      </w:tr>
      <w:tr w:rsidR="00C75C9F" w:rsidRPr="00073ADA" w14:paraId="36AA72B8" w14:textId="77777777" w:rsidTr="00073ADA">
        <w:trPr>
          <w:trHeight w:val="5"/>
        </w:trPr>
        <w:tc>
          <w:tcPr>
            <w:tcW w:w="657" w:type="dxa"/>
            <w:shd w:val="clear" w:color="auto" w:fill="auto"/>
            <w:vAlign w:val="center"/>
          </w:tcPr>
          <w:p w14:paraId="4EE80259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35AEE095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Răng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hàm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mặt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Vũ Xuân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Tình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EA7C37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EABF36B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Vũ Xuân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Tình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5A61481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Thôn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Pa So,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Phong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Phong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6D8162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099BCB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30/06/2016</w:t>
            </w:r>
          </w:p>
        </w:tc>
      </w:tr>
      <w:tr w:rsidR="00C75C9F" w:rsidRPr="00073ADA" w14:paraId="0AD3EA04" w14:textId="77777777" w:rsidTr="00073ADA">
        <w:trPr>
          <w:trHeight w:val="771"/>
        </w:trPr>
        <w:tc>
          <w:tcPr>
            <w:tcW w:w="657" w:type="dxa"/>
            <w:shd w:val="clear" w:color="auto" w:fill="auto"/>
            <w:vAlign w:val="center"/>
          </w:tcPr>
          <w:p w14:paraId="43FFCA9F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470CFE11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tư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Hoa Hồng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7BB6E1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Ngoại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D23B460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Xuân Linh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DCB8A28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Thôn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41,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Phong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Phong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802515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1B568B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19/11/2013</w:t>
            </w:r>
          </w:p>
        </w:tc>
      </w:tr>
      <w:tr w:rsidR="00C75C9F" w:rsidRPr="00073ADA" w14:paraId="44CE7FF6" w14:textId="77777777" w:rsidTr="00073ADA">
        <w:trPr>
          <w:trHeight w:val="1002"/>
        </w:trPr>
        <w:tc>
          <w:tcPr>
            <w:tcW w:w="657" w:type="dxa"/>
            <w:shd w:val="clear" w:color="auto" w:fill="auto"/>
            <w:noWrap/>
            <w:vAlign w:val="center"/>
          </w:tcPr>
          <w:p w14:paraId="7EC554EB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7357C7C9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Đức Phong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85326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BA864A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Đình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Thảo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5BE822D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Pa So,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Phong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Phong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94C227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E928CA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20/05/2021</w:t>
            </w:r>
          </w:p>
        </w:tc>
      </w:tr>
      <w:tr w:rsidR="00C75C9F" w:rsidRPr="00073ADA" w14:paraId="3CC4A936" w14:textId="77777777" w:rsidTr="00073ADA">
        <w:trPr>
          <w:trHeight w:val="1156"/>
        </w:trPr>
        <w:tc>
          <w:tcPr>
            <w:tcW w:w="657" w:type="dxa"/>
            <w:shd w:val="clear" w:color="000000" w:fill="FFFFFF"/>
            <w:noWrap/>
            <w:vAlign w:val="center"/>
          </w:tcPr>
          <w:p w14:paraId="410FCB25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39" w:type="dxa"/>
            <w:shd w:val="clear" w:color="000000" w:fill="FFFFFF"/>
            <w:vAlign w:val="center"/>
          </w:tcPr>
          <w:p w14:paraId="15F12EEC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Bác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sỹ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Pao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0A1DD76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14:paraId="3CB9EDE1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Lý Rèn Pao 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43E7ADCD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Hữu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Phong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Phong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A035BE1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E88860" w14:textId="77777777" w:rsidR="00C75C9F" w:rsidRPr="00073ADA" w:rsidRDefault="00C75C9F" w:rsidP="00EA44C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10/01/2024</w:t>
            </w:r>
          </w:p>
        </w:tc>
      </w:tr>
      <w:tr w:rsidR="00E6649F" w:rsidRPr="00073ADA" w14:paraId="368817AF" w14:textId="77777777" w:rsidTr="00073ADA">
        <w:trPr>
          <w:trHeight w:val="1156"/>
        </w:trPr>
        <w:tc>
          <w:tcPr>
            <w:tcW w:w="657" w:type="dxa"/>
            <w:shd w:val="clear" w:color="000000" w:fill="FFFFFF"/>
            <w:noWrap/>
            <w:vAlign w:val="center"/>
          </w:tcPr>
          <w:p w14:paraId="5F9C4A64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CD00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KHÁM BÁC SĨ TRẦN LONG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3757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bác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sỹ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y khoa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E33E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Thành Long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6BB884CF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107,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Võ Nguyên Giáp,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Hữu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Phong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Phong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0CBD763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000159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12C7CE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25/7/2024</w:t>
            </w:r>
          </w:p>
        </w:tc>
      </w:tr>
      <w:tr w:rsidR="00E6649F" w:rsidRPr="00073ADA" w14:paraId="1FB7B83F" w14:textId="77777777" w:rsidTr="00073ADA">
        <w:trPr>
          <w:trHeight w:val="1156"/>
        </w:trPr>
        <w:tc>
          <w:tcPr>
            <w:tcW w:w="657" w:type="dxa"/>
            <w:shd w:val="clear" w:color="000000" w:fill="FFFFFF"/>
            <w:noWrap/>
            <w:vAlign w:val="center"/>
          </w:tcPr>
          <w:p w14:paraId="1E0152FE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39" w:type="dxa"/>
            <w:shd w:val="clear" w:color="000000" w:fill="FFFFFF"/>
            <w:vAlign w:val="center"/>
          </w:tcPr>
          <w:p w14:paraId="33D99984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Trung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tâm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kính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mắt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Phong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Thổ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1C1E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Mắt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8975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Mai Tuấn Hải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2B383030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Vừ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  <w:proofErr w:type="gram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Dính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Hòa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Bình,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Phong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Phong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59D5D62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000160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43811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25/7/2024</w:t>
            </w:r>
          </w:p>
        </w:tc>
      </w:tr>
      <w:tr w:rsidR="00E6649F" w:rsidRPr="00073ADA" w14:paraId="508EF211" w14:textId="77777777" w:rsidTr="00073ADA">
        <w:trPr>
          <w:trHeight w:val="484"/>
        </w:trPr>
        <w:tc>
          <w:tcPr>
            <w:tcW w:w="657" w:type="dxa"/>
            <w:shd w:val="clear" w:color="auto" w:fill="auto"/>
            <w:vAlign w:val="center"/>
          </w:tcPr>
          <w:p w14:paraId="66241B15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VI</w:t>
            </w:r>
          </w:p>
        </w:tc>
        <w:tc>
          <w:tcPr>
            <w:tcW w:w="14413" w:type="dxa"/>
            <w:gridSpan w:val="6"/>
            <w:shd w:val="clear" w:color="auto" w:fill="auto"/>
            <w:vAlign w:val="center"/>
          </w:tcPr>
          <w:p w14:paraId="122FD870" w14:textId="77777777" w:rsidR="00E6649F" w:rsidRPr="00073ADA" w:rsidRDefault="00E6649F" w:rsidP="00E6649F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proofErr w:type="gramStart"/>
            <w:r w:rsidRPr="00073AD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THAN</w:t>
            </w:r>
            <w:proofErr w:type="gramEnd"/>
            <w:r w:rsidRPr="00073AD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UYÊN</w:t>
            </w:r>
          </w:p>
        </w:tc>
      </w:tr>
      <w:tr w:rsidR="00E6649F" w:rsidRPr="00073ADA" w14:paraId="07B2F0B5" w14:textId="77777777" w:rsidTr="00073ADA">
        <w:trPr>
          <w:trHeight w:val="1270"/>
        </w:trPr>
        <w:tc>
          <w:tcPr>
            <w:tcW w:w="657" w:type="dxa"/>
            <w:shd w:val="clear" w:color="auto" w:fill="auto"/>
            <w:vAlign w:val="center"/>
          </w:tcPr>
          <w:p w14:paraId="16E9448E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0DF7AEEA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Cửa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hàng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răng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giả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gia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truyền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Minh Hải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FE0ABE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CSDVYT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9EEFCA8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05F8696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Khu 2,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BADBE6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92AAE6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19/11/2013</w:t>
            </w:r>
          </w:p>
        </w:tc>
      </w:tr>
      <w:tr w:rsidR="00E6649F" w:rsidRPr="00073ADA" w14:paraId="57ED185C" w14:textId="77777777" w:rsidTr="00073ADA">
        <w:trPr>
          <w:trHeight w:val="976"/>
        </w:trPr>
        <w:tc>
          <w:tcPr>
            <w:tcW w:w="657" w:type="dxa"/>
            <w:shd w:val="clear" w:color="auto" w:fill="auto"/>
            <w:vAlign w:val="center"/>
          </w:tcPr>
          <w:p w14:paraId="76C8F73D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16C1D4CD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chẩn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đoán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ảnh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Vũ Văn Quang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0D76D8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chẩn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đoán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ảnh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siêu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âm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95030E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Vũ Văn Quang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FA2E79C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Nà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CHằm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Mường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Cang,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9C1600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04DF08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19/11/2013</w:t>
            </w:r>
          </w:p>
        </w:tc>
      </w:tr>
      <w:tr w:rsidR="00E6649F" w:rsidRPr="00073ADA" w14:paraId="4B8D0E4C" w14:textId="77777777" w:rsidTr="00073ADA">
        <w:trPr>
          <w:trHeight w:val="2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3DCC7530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  <w:hideMark/>
          </w:tcPr>
          <w:p w14:paraId="67B87E43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chẩn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trị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YHCT Phạm Văn Khoa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BD0C9A6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CTYHCT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03D4C212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Phạm Văn Khoa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1425DB13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Khu 5B,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5213AA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C9173B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19/11/2013</w:t>
            </w:r>
          </w:p>
        </w:tc>
      </w:tr>
      <w:tr w:rsidR="00E6649F" w:rsidRPr="00073ADA" w14:paraId="276A7424" w14:textId="77777777" w:rsidTr="00073ADA">
        <w:trPr>
          <w:trHeight w:val="3"/>
        </w:trPr>
        <w:tc>
          <w:tcPr>
            <w:tcW w:w="657" w:type="dxa"/>
            <w:vMerge/>
            <w:vAlign w:val="center"/>
          </w:tcPr>
          <w:p w14:paraId="7D6A479B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714A08E1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0439E71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D2234E1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2453A828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66C94B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451604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CẤP LẠI 03/08/2017</w:t>
            </w:r>
          </w:p>
        </w:tc>
      </w:tr>
      <w:tr w:rsidR="00E6649F" w:rsidRPr="00073ADA" w14:paraId="1D7068EA" w14:textId="77777777" w:rsidTr="00073ADA">
        <w:trPr>
          <w:trHeight w:val="552"/>
        </w:trPr>
        <w:tc>
          <w:tcPr>
            <w:tcW w:w="657" w:type="dxa"/>
            <w:vMerge/>
            <w:vAlign w:val="center"/>
          </w:tcPr>
          <w:p w14:paraId="39F65701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3A74979B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5E8F1C6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48FF1F2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5141D9E2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66508E70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B7548A3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CẤP </w:t>
            </w:r>
            <w:proofErr w:type="gram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LẠI  25</w:t>
            </w:r>
            <w:proofErr w:type="gram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/7/2024</w:t>
            </w:r>
          </w:p>
        </w:tc>
      </w:tr>
      <w:tr w:rsidR="00E6649F" w:rsidRPr="00073ADA" w14:paraId="06405D7B" w14:textId="77777777" w:rsidTr="00073ADA">
        <w:trPr>
          <w:trHeight w:val="838"/>
        </w:trPr>
        <w:tc>
          <w:tcPr>
            <w:tcW w:w="657" w:type="dxa"/>
            <w:shd w:val="clear" w:color="auto" w:fill="auto"/>
            <w:noWrap/>
            <w:vAlign w:val="center"/>
          </w:tcPr>
          <w:p w14:paraId="7C75885C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43FD29D5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Nha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Phúc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Lộc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3AA652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F0B7EBD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Lưu Trung Tuyến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70A0886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Khu 2, TT Than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F60439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0CEF2D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26/11/2018</w:t>
            </w:r>
          </w:p>
        </w:tc>
      </w:tr>
      <w:tr w:rsidR="00E6649F" w:rsidRPr="00073ADA" w14:paraId="7112EE6B" w14:textId="77777777" w:rsidTr="00073ADA">
        <w:trPr>
          <w:trHeight w:val="562"/>
        </w:trPr>
        <w:tc>
          <w:tcPr>
            <w:tcW w:w="657" w:type="dxa"/>
            <w:shd w:val="clear" w:color="auto" w:fill="auto"/>
            <w:noWrap/>
            <w:vAlign w:val="center"/>
          </w:tcPr>
          <w:p w14:paraId="6E4ED9C6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62057391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 CK TMH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Nguyệt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Dung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2F7E96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TMH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717EC19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Thị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Thúy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Nhanh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BC97059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Khu 5 TT Than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E7C413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B59DA27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17/06/2020</w:t>
            </w:r>
          </w:p>
        </w:tc>
      </w:tr>
      <w:tr w:rsidR="00E6649F" w:rsidRPr="00073ADA" w14:paraId="18A39CE5" w14:textId="77777777" w:rsidTr="00073ADA">
        <w:trPr>
          <w:trHeight w:val="938"/>
        </w:trPr>
        <w:tc>
          <w:tcPr>
            <w:tcW w:w="657" w:type="dxa"/>
            <w:shd w:val="clear" w:color="auto" w:fill="auto"/>
            <w:noWrap/>
            <w:vAlign w:val="center"/>
          </w:tcPr>
          <w:p w14:paraId="7E518092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17BE4B11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527F8C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9F41CCA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Đinh Thị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5013FD5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003,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Quốc Mạnh,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khu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5B, TT Than Uyên, Lai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FAAF0A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00221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19D240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29/10/2020</w:t>
            </w:r>
          </w:p>
        </w:tc>
      </w:tr>
      <w:tr w:rsidR="00E6649F" w:rsidRPr="00073ADA" w14:paraId="319B8EE5" w14:textId="77777777" w:rsidTr="00073ADA">
        <w:trPr>
          <w:trHeight w:val="1548"/>
        </w:trPr>
        <w:tc>
          <w:tcPr>
            <w:tcW w:w="657" w:type="dxa"/>
            <w:shd w:val="clear" w:color="auto" w:fill="auto"/>
            <w:vAlign w:val="center"/>
          </w:tcPr>
          <w:p w14:paraId="57C6C725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7FD2BAFE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siêu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âm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Hồng Quân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5C9955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chẩn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đoán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ảnh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siêu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âm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57343D8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Cầm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Hồng Quân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1FE99DF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05,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ngõ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695,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Phủ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khu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5A,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61E923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39B78E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14/07/2022</w:t>
            </w:r>
          </w:p>
          <w:p w14:paraId="1343CC9B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2B0D2044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25/7/2024</w:t>
            </w:r>
          </w:p>
        </w:tc>
      </w:tr>
      <w:tr w:rsidR="00E6649F" w:rsidRPr="00073ADA" w14:paraId="7A421284" w14:textId="77777777" w:rsidTr="00073ADA">
        <w:trPr>
          <w:trHeight w:val="1491"/>
        </w:trPr>
        <w:tc>
          <w:tcPr>
            <w:tcW w:w="657" w:type="dxa"/>
            <w:shd w:val="clear" w:color="auto" w:fill="auto"/>
            <w:vAlign w:val="center"/>
          </w:tcPr>
          <w:p w14:paraId="37C5B7E4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372C715B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Dịch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chuyển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cấp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cứu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tư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Than Uyên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058D7F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>Cơ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>sở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 xml:space="preserve"> DVYT (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>cấp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>cứu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>hỗ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>trợ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 xml:space="preserve"> VC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>người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>bệnh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>trong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>nước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>và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pacing w:val="-12"/>
                <w:sz w:val="26"/>
                <w:szCs w:val="26"/>
              </w:rPr>
              <w:t xml:space="preserve"> CSSKTN)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120805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Vũ Xuân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Bách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5CA7B35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Cẩm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Trung 2,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Mường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E5A6D3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000239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3DCF2F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14/07/2022</w:t>
            </w:r>
          </w:p>
        </w:tc>
      </w:tr>
      <w:tr w:rsidR="00E6649F" w:rsidRPr="00073ADA" w14:paraId="582EFD53" w14:textId="77777777" w:rsidTr="00073ADA">
        <w:trPr>
          <w:trHeight w:val="1495"/>
        </w:trPr>
        <w:tc>
          <w:tcPr>
            <w:tcW w:w="657" w:type="dxa"/>
            <w:shd w:val="clear" w:color="000000" w:fill="FFFFFF"/>
            <w:vAlign w:val="center"/>
          </w:tcPr>
          <w:p w14:paraId="53CD46FE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939" w:type="dxa"/>
            <w:shd w:val="clear" w:color="000000" w:fill="FFFFFF"/>
            <w:vAlign w:val="center"/>
            <w:hideMark/>
          </w:tcPr>
          <w:p w14:paraId="05294DA0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Nha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Hằng Dương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93B451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RHM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9793BF3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Nguyễn Thị Hoa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AFDBFC7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683,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Phủ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khu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5A,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B321B7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213D07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06/03/2023</w:t>
            </w:r>
          </w:p>
        </w:tc>
      </w:tr>
      <w:tr w:rsidR="00E6649F" w:rsidRPr="00073ADA" w14:paraId="66D46C2F" w14:textId="77777777" w:rsidTr="00073ADA">
        <w:trPr>
          <w:trHeight w:val="922"/>
        </w:trPr>
        <w:tc>
          <w:tcPr>
            <w:tcW w:w="657" w:type="dxa"/>
            <w:shd w:val="clear" w:color="000000" w:fill="FFFFFF"/>
            <w:vAlign w:val="center"/>
          </w:tcPr>
          <w:p w14:paraId="1DB93371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64F74B2B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Y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cổ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truyền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Ngọc Mai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0B97A5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PKCK YHCT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DC58BC8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Hoàng Thị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Sáu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E902E6E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689,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Phủ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khu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5A,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520355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156B7C2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06/03/2023</w:t>
            </w:r>
          </w:p>
        </w:tc>
      </w:tr>
      <w:tr w:rsidR="00E6649F" w:rsidRPr="00073ADA" w14:paraId="4B57F509" w14:textId="77777777" w:rsidTr="00073ADA">
        <w:trPr>
          <w:trHeight w:val="835"/>
        </w:trPr>
        <w:tc>
          <w:tcPr>
            <w:tcW w:w="657" w:type="dxa"/>
            <w:shd w:val="clear" w:color="000000" w:fill="FFFFFF"/>
            <w:vAlign w:val="center"/>
          </w:tcPr>
          <w:p w14:paraId="7E4737B0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0D305B5E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nhi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Thiện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2DE584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Nhi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CAAD8D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Cao Thị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Thúy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Hà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470E7B2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Xóm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Mường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Cang,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75599A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2FB3CCB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06/03/2023</w:t>
            </w:r>
          </w:p>
        </w:tc>
      </w:tr>
      <w:tr w:rsidR="00E6649F" w:rsidRPr="00073ADA" w14:paraId="2AC93A29" w14:textId="77777777" w:rsidTr="00073ADA">
        <w:trPr>
          <w:trHeight w:val="846"/>
        </w:trPr>
        <w:tc>
          <w:tcPr>
            <w:tcW w:w="657" w:type="dxa"/>
            <w:shd w:val="clear" w:color="000000" w:fill="FFFFFF"/>
            <w:vAlign w:val="center"/>
          </w:tcPr>
          <w:p w14:paraId="08604A71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7114814D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Mắt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B16647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Mắt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AD7CA6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Hà Thị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Lức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493B164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055,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Tôn Thất Tùng,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khu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090EF1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8EDD36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12/06/2023</w:t>
            </w:r>
          </w:p>
        </w:tc>
      </w:tr>
      <w:tr w:rsidR="00E6649F" w:rsidRPr="00073ADA" w14:paraId="1883020D" w14:textId="77777777" w:rsidTr="00073ADA">
        <w:trPr>
          <w:trHeight w:val="831"/>
        </w:trPr>
        <w:tc>
          <w:tcPr>
            <w:tcW w:w="657" w:type="dxa"/>
            <w:shd w:val="clear" w:color="000000" w:fill="FFFFFF"/>
            <w:vAlign w:val="center"/>
          </w:tcPr>
          <w:p w14:paraId="04C8F829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CE4F864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Da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liễu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Bác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sĩ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Hùng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19D058" w14:textId="77777777" w:rsidR="00E6649F" w:rsidRPr="00073ADA" w:rsidRDefault="00E6649F" w:rsidP="00E6649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khoa Da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5AACC3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Mạnh Hùng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A2AB28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Nà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Khiết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Mường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Cang,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C8CC9BD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437F1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04/12/2023</w:t>
            </w:r>
          </w:p>
        </w:tc>
      </w:tr>
      <w:tr w:rsidR="00E6649F" w:rsidRPr="00073ADA" w14:paraId="2A51B6E0" w14:textId="77777777" w:rsidTr="00073ADA">
        <w:trPr>
          <w:trHeight w:val="1268"/>
        </w:trPr>
        <w:tc>
          <w:tcPr>
            <w:tcW w:w="657" w:type="dxa"/>
            <w:shd w:val="clear" w:color="000000" w:fill="FFFFFF"/>
            <w:vAlign w:val="center"/>
          </w:tcPr>
          <w:p w14:paraId="74F27CF8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5B1248A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Y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cổ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truyền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Bác</w:t>
            </w:r>
            <w:proofErr w:type="spellEnd"/>
            <w:proofErr w:type="gram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sỹ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Việt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39215" w14:textId="77777777" w:rsidR="00E6649F" w:rsidRPr="00073ADA" w:rsidRDefault="00E6649F" w:rsidP="00E6649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khoa Y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cổ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truyền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980234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Phạm Quốc Việt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993ECF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033,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Phạm Ngọc Thạch,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khu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Than Uyên,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60B74B3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88C746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04/12/2023</w:t>
            </w:r>
          </w:p>
        </w:tc>
      </w:tr>
      <w:tr w:rsidR="00E6649F" w:rsidRPr="00073ADA" w14:paraId="766476B5" w14:textId="77777777" w:rsidTr="00073ADA">
        <w:trPr>
          <w:trHeight w:val="417"/>
        </w:trPr>
        <w:tc>
          <w:tcPr>
            <w:tcW w:w="657" w:type="dxa"/>
            <w:vAlign w:val="center"/>
          </w:tcPr>
          <w:p w14:paraId="1BE17F2D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VII</w:t>
            </w:r>
          </w:p>
        </w:tc>
        <w:tc>
          <w:tcPr>
            <w:tcW w:w="14413" w:type="dxa"/>
            <w:gridSpan w:val="6"/>
            <w:vAlign w:val="center"/>
          </w:tcPr>
          <w:p w14:paraId="34D8A5FC" w14:textId="77777777" w:rsidR="00E6649F" w:rsidRPr="00073ADA" w:rsidRDefault="00E6649F" w:rsidP="00E6649F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MƯỜNG TÈ</w:t>
            </w:r>
          </w:p>
        </w:tc>
      </w:tr>
      <w:tr w:rsidR="00E6649F" w:rsidRPr="00073ADA" w14:paraId="1C54B109" w14:textId="77777777" w:rsidTr="00073ADA">
        <w:trPr>
          <w:trHeight w:val="976"/>
        </w:trPr>
        <w:tc>
          <w:tcPr>
            <w:tcW w:w="657" w:type="dxa"/>
            <w:shd w:val="clear" w:color="auto" w:fill="auto"/>
            <w:vAlign w:val="center"/>
          </w:tcPr>
          <w:p w14:paraId="072AE682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13D9BA4F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BS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Sùng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Thị Hoa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CD1B34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995DB4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Sùng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Thị Hoa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3AC84A0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Khu 10,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Mường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Tè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Mường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Tè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68DDD7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E137AA4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31/12/2015</w:t>
            </w:r>
          </w:p>
        </w:tc>
      </w:tr>
      <w:tr w:rsidR="00E6649F" w:rsidRPr="00073ADA" w14:paraId="44C65871" w14:textId="77777777" w:rsidTr="00073ADA">
        <w:trPr>
          <w:trHeight w:val="749"/>
        </w:trPr>
        <w:tc>
          <w:tcPr>
            <w:tcW w:w="657" w:type="dxa"/>
            <w:shd w:val="clear" w:color="auto" w:fill="auto"/>
            <w:vAlign w:val="center"/>
          </w:tcPr>
          <w:p w14:paraId="7818565F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58B66BE1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trồng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răng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Phong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5569D5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CSDVYT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C9FB15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Hữu Phong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BB1FAEB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Thị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Mường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Tè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Mường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Tè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,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F3DC3E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550C50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09/06/2017</w:t>
            </w:r>
          </w:p>
        </w:tc>
      </w:tr>
      <w:tr w:rsidR="00E6649F" w:rsidRPr="00073ADA" w14:paraId="49613FC8" w14:textId="77777777" w:rsidTr="00073ADA">
        <w:trPr>
          <w:trHeight w:val="403"/>
        </w:trPr>
        <w:tc>
          <w:tcPr>
            <w:tcW w:w="657" w:type="dxa"/>
            <w:vMerge w:val="restart"/>
            <w:vAlign w:val="center"/>
          </w:tcPr>
          <w:p w14:paraId="083BB8CD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39" w:type="dxa"/>
            <w:vMerge w:val="restart"/>
            <w:vAlign w:val="center"/>
          </w:tcPr>
          <w:p w14:paraId="762D4A77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Ngoại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Lùng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Văn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Sùng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428EA7B3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Ngoại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14:paraId="75C44A3A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Lùng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Văn Sung</w:t>
            </w:r>
          </w:p>
        </w:tc>
        <w:tc>
          <w:tcPr>
            <w:tcW w:w="4961" w:type="dxa"/>
            <w:vMerge w:val="restart"/>
            <w:vAlign w:val="center"/>
          </w:tcPr>
          <w:p w14:paraId="066088DD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Khu 9,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Mường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Tè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Mường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Tè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, Lai Châu</w:t>
            </w:r>
          </w:p>
        </w:tc>
        <w:tc>
          <w:tcPr>
            <w:tcW w:w="1276" w:type="dxa"/>
            <w:vMerge w:val="restart"/>
            <w:vAlign w:val="center"/>
          </w:tcPr>
          <w:p w14:paraId="406F2814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268" w:type="dxa"/>
            <w:vAlign w:val="center"/>
          </w:tcPr>
          <w:p w14:paraId="03615E09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19/11/2013</w:t>
            </w:r>
          </w:p>
        </w:tc>
      </w:tr>
      <w:tr w:rsidR="00E6649F" w:rsidRPr="00073ADA" w14:paraId="6B88075E" w14:textId="77777777" w:rsidTr="00073ADA">
        <w:trPr>
          <w:trHeight w:val="884"/>
        </w:trPr>
        <w:tc>
          <w:tcPr>
            <w:tcW w:w="657" w:type="dxa"/>
            <w:vMerge/>
            <w:vAlign w:val="center"/>
          </w:tcPr>
          <w:p w14:paraId="32D8C48F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39" w:type="dxa"/>
            <w:vMerge/>
            <w:vAlign w:val="center"/>
          </w:tcPr>
          <w:p w14:paraId="40F960D0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3A03F49D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44CBF7D6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14:paraId="5FEFAD8C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08E1C7C7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58B9D0B1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09/10/2020</w:t>
            </w:r>
          </w:p>
        </w:tc>
      </w:tr>
      <w:tr w:rsidR="00E6649F" w:rsidRPr="00073ADA" w14:paraId="1A297065" w14:textId="77777777" w:rsidTr="00073ADA">
        <w:trPr>
          <w:trHeight w:val="779"/>
        </w:trPr>
        <w:tc>
          <w:tcPr>
            <w:tcW w:w="657" w:type="dxa"/>
            <w:shd w:val="clear" w:color="000000" w:fill="FFFFFF"/>
            <w:vAlign w:val="center"/>
            <w:hideMark/>
          </w:tcPr>
          <w:p w14:paraId="5C8F7EA8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07FAE740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Thuận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Hiền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862B29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PKCK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khoa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32A47B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Lý Thị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Thuận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6DCBB54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Khu 10,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Mường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Tè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Mường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Tè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0B6BA5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2D6285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05/05/2023</w:t>
            </w:r>
          </w:p>
        </w:tc>
      </w:tr>
      <w:tr w:rsidR="00E6649F" w:rsidRPr="00073ADA" w14:paraId="6746ECE8" w14:textId="77777777" w:rsidTr="00073ADA">
        <w:trPr>
          <w:trHeight w:val="526"/>
        </w:trPr>
        <w:tc>
          <w:tcPr>
            <w:tcW w:w="657" w:type="dxa"/>
            <w:shd w:val="clear" w:color="000000" w:fill="FFFFFF"/>
            <w:vAlign w:val="center"/>
          </w:tcPr>
          <w:p w14:paraId="42C991A2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VIII</w:t>
            </w:r>
          </w:p>
        </w:tc>
        <w:tc>
          <w:tcPr>
            <w:tcW w:w="14413" w:type="dxa"/>
            <w:gridSpan w:val="6"/>
            <w:shd w:val="clear" w:color="auto" w:fill="auto"/>
            <w:vAlign w:val="center"/>
          </w:tcPr>
          <w:p w14:paraId="49E4BD81" w14:textId="77777777" w:rsidR="00E6649F" w:rsidRPr="00073ADA" w:rsidRDefault="00E6649F" w:rsidP="00E6649F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NẬM NHÙN</w:t>
            </w:r>
          </w:p>
        </w:tc>
      </w:tr>
      <w:tr w:rsidR="00E6649F" w:rsidRPr="00073ADA" w14:paraId="4E24BF4E" w14:textId="77777777" w:rsidTr="00073ADA">
        <w:trPr>
          <w:trHeight w:val="779"/>
        </w:trPr>
        <w:tc>
          <w:tcPr>
            <w:tcW w:w="657" w:type="dxa"/>
            <w:shd w:val="clear" w:color="000000" w:fill="FFFFFF"/>
            <w:vAlign w:val="center"/>
            <w:hideMark/>
          </w:tcPr>
          <w:p w14:paraId="26FB6177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14:paraId="14D6DC43" w14:textId="77777777" w:rsidR="00E6649F" w:rsidRPr="00073ADA" w:rsidRDefault="00E6649F" w:rsidP="00E6649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siêu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âm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quát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CCBB80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khám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Chẩn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đoán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ảnh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Siêu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âm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41EA13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Lò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Văn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9BDCD2B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Thị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trấn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Nậm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Nhùn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huyện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Nậm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Nhùn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Lai Châu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174C49C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00094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A77447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color w:val="000000"/>
                <w:sz w:val="26"/>
                <w:szCs w:val="26"/>
              </w:rPr>
              <w:t>04/12/2023</w:t>
            </w:r>
          </w:p>
        </w:tc>
      </w:tr>
      <w:tr w:rsidR="00E6649F" w:rsidRPr="00073ADA" w14:paraId="65BD0422" w14:textId="77777777" w:rsidTr="00073ADA">
        <w:trPr>
          <w:trHeight w:val="779"/>
        </w:trPr>
        <w:tc>
          <w:tcPr>
            <w:tcW w:w="2596" w:type="dxa"/>
            <w:gridSpan w:val="2"/>
            <w:shd w:val="clear" w:color="000000" w:fill="FFFFFF"/>
            <w:vAlign w:val="center"/>
          </w:tcPr>
          <w:p w14:paraId="72CBE24F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2474" w:type="dxa"/>
            <w:gridSpan w:val="5"/>
            <w:shd w:val="clear" w:color="auto" w:fill="auto"/>
            <w:vAlign w:val="center"/>
          </w:tcPr>
          <w:p w14:paraId="12B5DBC6" w14:textId="77777777" w:rsidR="00E6649F" w:rsidRPr="00073ADA" w:rsidRDefault="00E6649F" w:rsidP="00E6649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86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cơ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sở</w:t>
            </w:r>
            <w:proofErr w:type="spellEnd"/>
            <w:r w:rsidRPr="00073AD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073AD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(</w:t>
            </w:r>
            <w:r w:rsidRPr="00073ADA">
              <w:rPr>
                <w:rFonts w:ascii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PKĐK: 03; 06 PCTYHCT/04PKCKYHCT; 12 </w:t>
            </w:r>
            <w:proofErr w:type="spellStart"/>
            <w:r w:rsidRPr="00073ADA">
              <w:rPr>
                <w:rFonts w:ascii="Times New Roman" w:hAnsi="Times New Roman"/>
                <w:bCs/>
                <w:i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73ADA">
              <w:rPr>
                <w:rFonts w:ascii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3ADA">
              <w:rPr>
                <w:rFonts w:ascii="Times New Roman" w:hAnsi="Times New Roman"/>
                <w:bCs/>
                <w:i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073ADA">
              <w:rPr>
                <w:rFonts w:ascii="Times New Roman" w:hAnsi="Times New Roman"/>
                <w:bCs/>
                <w:i/>
                <w:color w:val="000000" w:themeColor="text1"/>
                <w:sz w:val="26"/>
                <w:szCs w:val="26"/>
              </w:rPr>
              <w:t xml:space="preserve"> DVYT; 61 PKCK</w:t>
            </w:r>
            <w:r w:rsidRPr="00073AD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1F5477F3" w14:textId="77777777" w:rsidR="001D60CA" w:rsidRPr="00073ADA" w:rsidRDefault="001D60CA" w:rsidP="00C75C9F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1D60CA" w:rsidRPr="00073ADA" w:rsidSect="00073ADA">
      <w:headerReference w:type="default" r:id="rId7"/>
      <w:footerReference w:type="even" r:id="rId8"/>
      <w:footerReference w:type="default" r:id="rId9"/>
      <w:pgSz w:w="16838" w:h="11906" w:orient="landscape" w:code="9"/>
      <w:pgMar w:top="1134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ED347" w14:textId="77777777" w:rsidR="00721282" w:rsidRDefault="00721282">
      <w:r>
        <w:separator/>
      </w:r>
    </w:p>
  </w:endnote>
  <w:endnote w:type="continuationSeparator" w:id="0">
    <w:p w14:paraId="7FD051D2" w14:textId="77777777" w:rsidR="00721282" w:rsidRDefault="0072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6E219" w14:textId="77777777" w:rsidR="00C777B4" w:rsidRDefault="00C777B4" w:rsidP="00995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FCC967" w14:textId="77777777" w:rsidR="00C777B4" w:rsidRDefault="00C777B4" w:rsidP="004D63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3B3E" w14:textId="77777777" w:rsidR="00C777B4" w:rsidRDefault="00C777B4">
    <w:pPr>
      <w:pStyle w:val="Footer"/>
      <w:jc w:val="right"/>
    </w:pPr>
  </w:p>
  <w:p w14:paraId="681D80EE" w14:textId="77777777" w:rsidR="00C777B4" w:rsidRPr="00E748F6" w:rsidRDefault="00C777B4" w:rsidP="004D6307">
    <w:pPr>
      <w:pStyle w:val="Footer"/>
      <w:ind w:right="360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B232A" w14:textId="77777777" w:rsidR="00721282" w:rsidRDefault="00721282">
      <w:r>
        <w:separator/>
      </w:r>
    </w:p>
  </w:footnote>
  <w:footnote w:type="continuationSeparator" w:id="0">
    <w:p w14:paraId="46DD3956" w14:textId="77777777" w:rsidR="00721282" w:rsidRDefault="00721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31E64" w14:textId="77777777" w:rsidR="00C777B4" w:rsidRDefault="00C777B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649F">
      <w:rPr>
        <w:noProof/>
      </w:rPr>
      <w:t>10</w:t>
    </w:r>
    <w:r>
      <w:rPr>
        <w:noProof/>
      </w:rPr>
      <w:fldChar w:fldCharType="end"/>
    </w:r>
  </w:p>
  <w:p w14:paraId="1111B3A1" w14:textId="77777777" w:rsidR="00C777B4" w:rsidRDefault="00C77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5977"/>
    <w:multiLevelType w:val="hybridMultilevel"/>
    <w:tmpl w:val="5BFEA774"/>
    <w:lvl w:ilvl="0" w:tplc="DD606CC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C1006B"/>
    <w:multiLevelType w:val="hybridMultilevel"/>
    <w:tmpl w:val="FC248A7C"/>
    <w:lvl w:ilvl="0" w:tplc="0134A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84181"/>
    <w:multiLevelType w:val="hybridMultilevel"/>
    <w:tmpl w:val="DBCA858A"/>
    <w:lvl w:ilvl="0" w:tplc="CDD603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2C63E8"/>
    <w:multiLevelType w:val="hybridMultilevel"/>
    <w:tmpl w:val="829C01CA"/>
    <w:lvl w:ilvl="0" w:tplc="F5D8F02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26078E"/>
    <w:multiLevelType w:val="hybridMultilevel"/>
    <w:tmpl w:val="0632F776"/>
    <w:lvl w:ilvl="0" w:tplc="26E218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620FDA"/>
    <w:multiLevelType w:val="hybridMultilevel"/>
    <w:tmpl w:val="F7D081C8"/>
    <w:lvl w:ilvl="0" w:tplc="45B6E7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39543F5"/>
    <w:multiLevelType w:val="hybridMultilevel"/>
    <w:tmpl w:val="25C2D352"/>
    <w:lvl w:ilvl="0" w:tplc="FBEC26A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01B492A"/>
    <w:multiLevelType w:val="hybridMultilevel"/>
    <w:tmpl w:val="F57EA60A"/>
    <w:lvl w:ilvl="0" w:tplc="CA384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6407F7"/>
    <w:multiLevelType w:val="hybridMultilevel"/>
    <w:tmpl w:val="0D8C26F8"/>
    <w:lvl w:ilvl="0" w:tplc="F14A3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2B4A8B"/>
    <w:multiLevelType w:val="hybridMultilevel"/>
    <w:tmpl w:val="61A2FCC6"/>
    <w:lvl w:ilvl="0" w:tplc="32428B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F5D6E"/>
    <w:multiLevelType w:val="hybridMultilevel"/>
    <w:tmpl w:val="CA825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305038">
    <w:abstractNumId w:val="3"/>
  </w:num>
  <w:num w:numId="2" w16cid:durableId="717165822">
    <w:abstractNumId w:val="1"/>
  </w:num>
  <w:num w:numId="3" w16cid:durableId="890461913">
    <w:abstractNumId w:val="9"/>
  </w:num>
  <w:num w:numId="4" w16cid:durableId="2033800225">
    <w:abstractNumId w:val="7"/>
  </w:num>
  <w:num w:numId="5" w16cid:durableId="342050367">
    <w:abstractNumId w:val="8"/>
  </w:num>
  <w:num w:numId="6" w16cid:durableId="1611934775">
    <w:abstractNumId w:val="2"/>
  </w:num>
  <w:num w:numId="7" w16cid:durableId="479462525">
    <w:abstractNumId w:val="10"/>
  </w:num>
  <w:num w:numId="8" w16cid:durableId="1821384149">
    <w:abstractNumId w:val="4"/>
  </w:num>
  <w:num w:numId="9" w16cid:durableId="131020403">
    <w:abstractNumId w:val="5"/>
  </w:num>
  <w:num w:numId="10" w16cid:durableId="2065905840">
    <w:abstractNumId w:val="6"/>
  </w:num>
  <w:num w:numId="11" w16cid:durableId="19982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94"/>
    <w:rsid w:val="000005A8"/>
    <w:rsid w:val="000036FF"/>
    <w:rsid w:val="000055ED"/>
    <w:rsid w:val="00007975"/>
    <w:rsid w:val="00024CA3"/>
    <w:rsid w:val="00025AD1"/>
    <w:rsid w:val="00026F7D"/>
    <w:rsid w:val="00027D44"/>
    <w:rsid w:val="0003418D"/>
    <w:rsid w:val="00034775"/>
    <w:rsid w:val="00042152"/>
    <w:rsid w:val="000628E8"/>
    <w:rsid w:val="00064FE6"/>
    <w:rsid w:val="00071E77"/>
    <w:rsid w:val="00073ADA"/>
    <w:rsid w:val="0007477E"/>
    <w:rsid w:val="00083D17"/>
    <w:rsid w:val="00087E62"/>
    <w:rsid w:val="00090A27"/>
    <w:rsid w:val="00095021"/>
    <w:rsid w:val="000A5025"/>
    <w:rsid w:val="000B19C3"/>
    <w:rsid w:val="000B6890"/>
    <w:rsid w:val="000D0965"/>
    <w:rsid w:val="000D221D"/>
    <w:rsid w:val="000D3F85"/>
    <w:rsid w:val="000D6A55"/>
    <w:rsid w:val="000E04B9"/>
    <w:rsid w:val="000E24A3"/>
    <w:rsid w:val="000E2BC5"/>
    <w:rsid w:val="000E2E78"/>
    <w:rsid w:val="000E31CE"/>
    <w:rsid w:val="000E35B6"/>
    <w:rsid w:val="000E4903"/>
    <w:rsid w:val="000E6F22"/>
    <w:rsid w:val="000E768B"/>
    <w:rsid w:val="000F0D4C"/>
    <w:rsid w:val="000F32CE"/>
    <w:rsid w:val="0010103A"/>
    <w:rsid w:val="00104552"/>
    <w:rsid w:val="00113BE6"/>
    <w:rsid w:val="00114788"/>
    <w:rsid w:val="0011611F"/>
    <w:rsid w:val="0012035A"/>
    <w:rsid w:val="00122E61"/>
    <w:rsid w:val="00126547"/>
    <w:rsid w:val="00135336"/>
    <w:rsid w:val="00147D3D"/>
    <w:rsid w:val="00150600"/>
    <w:rsid w:val="00151899"/>
    <w:rsid w:val="001601AA"/>
    <w:rsid w:val="00160D34"/>
    <w:rsid w:val="00162240"/>
    <w:rsid w:val="0016602E"/>
    <w:rsid w:val="00171502"/>
    <w:rsid w:val="0018256F"/>
    <w:rsid w:val="00186377"/>
    <w:rsid w:val="00190F98"/>
    <w:rsid w:val="00191BF7"/>
    <w:rsid w:val="001938D2"/>
    <w:rsid w:val="001958E7"/>
    <w:rsid w:val="001A0C23"/>
    <w:rsid w:val="001A1A69"/>
    <w:rsid w:val="001A1AE6"/>
    <w:rsid w:val="001A30B8"/>
    <w:rsid w:val="001A595B"/>
    <w:rsid w:val="001A6366"/>
    <w:rsid w:val="001A7211"/>
    <w:rsid w:val="001B11E7"/>
    <w:rsid w:val="001B3720"/>
    <w:rsid w:val="001B42ED"/>
    <w:rsid w:val="001C09F3"/>
    <w:rsid w:val="001C18C3"/>
    <w:rsid w:val="001C424D"/>
    <w:rsid w:val="001C749C"/>
    <w:rsid w:val="001D05DE"/>
    <w:rsid w:val="001D0DD7"/>
    <w:rsid w:val="001D60CA"/>
    <w:rsid w:val="001E5868"/>
    <w:rsid w:val="001E7083"/>
    <w:rsid w:val="001F01A9"/>
    <w:rsid w:val="001F38E8"/>
    <w:rsid w:val="001F658D"/>
    <w:rsid w:val="002037C6"/>
    <w:rsid w:val="0021306D"/>
    <w:rsid w:val="00213DEB"/>
    <w:rsid w:val="00214250"/>
    <w:rsid w:val="00214FA6"/>
    <w:rsid w:val="002156BB"/>
    <w:rsid w:val="002167D8"/>
    <w:rsid w:val="00216A77"/>
    <w:rsid w:val="00217767"/>
    <w:rsid w:val="002224F8"/>
    <w:rsid w:val="002233B1"/>
    <w:rsid w:val="00227684"/>
    <w:rsid w:val="0022777A"/>
    <w:rsid w:val="002304AD"/>
    <w:rsid w:val="00230D1B"/>
    <w:rsid w:val="002317E6"/>
    <w:rsid w:val="00235073"/>
    <w:rsid w:val="0024163E"/>
    <w:rsid w:val="00241DE5"/>
    <w:rsid w:val="00253F93"/>
    <w:rsid w:val="00255FEA"/>
    <w:rsid w:val="002574FF"/>
    <w:rsid w:val="00263738"/>
    <w:rsid w:val="00263E44"/>
    <w:rsid w:val="002645A2"/>
    <w:rsid w:val="0026512F"/>
    <w:rsid w:val="00267BDF"/>
    <w:rsid w:val="002732A6"/>
    <w:rsid w:val="00273E56"/>
    <w:rsid w:val="00282172"/>
    <w:rsid w:val="00285302"/>
    <w:rsid w:val="0028659A"/>
    <w:rsid w:val="0029450B"/>
    <w:rsid w:val="00296979"/>
    <w:rsid w:val="00297257"/>
    <w:rsid w:val="002A2CBB"/>
    <w:rsid w:val="002A4B92"/>
    <w:rsid w:val="002A5327"/>
    <w:rsid w:val="002A5EEB"/>
    <w:rsid w:val="002B30FB"/>
    <w:rsid w:val="002B3673"/>
    <w:rsid w:val="002C65F7"/>
    <w:rsid w:val="002C7D22"/>
    <w:rsid w:val="002C7DFE"/>
    <w:rsid w:val="002D00E6"/>
    <w:rsid w:val="002D31FE"/>
    <w:rsid w:val="002D5EDD"/>
    <w:rsid w:val="002D6F6F"/>
    <w:rsid w:val="002E0EF9"/>
    <w:rsid w:val="002E1C5C"/>
    <w:rsid w:val="002E2616"/>
    <w:rsid w:val="002E475D"/>
    <w:rsid w:val="002E4F68"/>
    <w:rsid w:val="002F0692"/>
    <w:rsid w:val="002F10D3"/>
    <w:rsid w:val="003148A1"/>
    <w:rsid w:val="00315D17"/>
    <w:rsid w:val="00316B81"/>
    <w:rsid w:val="0032190A"/>
    <w:rsid w:val="00323680"/>
    <w:rsid w:val="00324F72"/>
    <w:rsid w:val="00325CEC"/>
    <w:rsid w:val="0032625C"/>
    <w:rsid w:val="00326FB0"/>
    <w:rsid w:val="00327D3C"/>
    <w:rsid w:val="0033622B"/>
    <w:rsid w:val="00340D41"/>
    <w:rsid w:val="003433D4"/>
    <w:rsid w:val="0035031E"/>
    <w:rsid w:val="00350762"/>
    <w:rsid w:val="00351ACE"/>
    <w:rsid w:val="0035402B"/>
    <w:rsid w:val="00356847"/>
    <w:rsid w:val="00357BEB"/>
    <w:rsid w:val="00366A91"/>
    <w:rsid w:val="00372111"/>
    <w:rsid w:val="00375A73"/>
    <w:rsid w:val="00375C52"/>
    <w:rsid w:val="00375F19"/>
    <w:rsid w:val="0038381B"/>
    <w:rsid w:val="00385244"/>
    <w:rsid w:val="00390AF0"/>
    <w:rsid w:val="00392788"/>
    <w:rsid w:val="00395464"/>
    <w:rsid w:val="003960D8"/>
    <w:rsid w:val="00397C0D"/>
    <w:rsid w:val="003A2261"/>
    <w:rsid w:val="003B0EE5"/>
    <w:rsid w:val="003B2611"/>
    <w:rsid w:val="003B4ABD"/>
    <w:rsid w:val="003B65A5"/>
    <w:rsid w:val="003C312F"/>
    <w:rsid w:val="003C49C2"/>
    <w:rsid w:val="003C5DD9"/>
    <w:rsid w:val="003D3432"/>
    <w:rsid w:val="003D5E89"/>
    <w:rsid w:val="003E388A"/>
    <w:rsid w:val="003E3C9A"/>
    <w:rsid w:val="003E4679"/>
    <w:rsid w:val="003F002B"/>
    <w:rsid w:val="00401412"/>
    <w:rsid w:val="00411E1A"/>
    <w:rsid w:val="0041496E"/>
    <w:rsid w:val="00422A5C"/>
    <w:rsid w:val="00434F4A"/>
    <w:rsid w:val="004364CB"/>
    <w:rsid w:val="00443345"/>
    <w:rsid w:val="004528E4"/>
    <w:rsid w:val="004558D9"/>
    <w:rsid w:val="004607B7"/>
    <w:rsid w:val="0046481E"/>
    <w:rsid w:val="00466782"/>
    <w:rsid w:val="00466C38"/>
    <w:rsid w:val="00474183"/>
    <w:rsid w:val="00484D7D"/>
    <w:rsid w:val="00485C50"/>
    <w:rsid w:val="0048764D"/>
    <w:rsid w:val="00490205"/>
    <w:rsid w:val="00491F65"/>
    <w:rsid w:val="004938DE"/>
    <w:rsid w:val="004974CD"/>
    <w:rsid w:val="004A6657"/>
    <w:rsid w:val="004A7460"/>
    <w:rsid w:val="004B2822"/>
    <w:rsid w:val="004B2ADA"/>
    <w:rsid w:val="004B37CB"/>
    <w:rsid w:val="004B6109"/>
    <w:rsid w:val="004C195D"/>
    <w:rsid w:val="004C1E2E"/>
    <w:rsid w:val="004C3FDE"/>
    <w:rsid w:val="004C462B"/>
    <w:rsid w:val="004D15D4"/>
    <w:rsid w:val="004D1F79"/>
    <w:rsid w:val="004D2302"/>
    <w:rsid w:val="004D4CDD"/>
    <w:rsid w:val="004D5EC5"/>
    <w:rsid w:val="004D6307"/>
    <w:rsid w:val="004E26AA"/>
    <w:rsid w:val="004E648F"/>
    <w:rsid w:val="004F36CD"/>
    <w:rsid w:val="00506A69"/>
    <w:rsid w:val="005071B8"/>
    <w:rsid w:val="0051184A"/>
    <w:rsid w:val="00520297"/>
    <w:rsid w:val="00524CD2"/>
    <w:rsid w:val="005250EB"/>
    <w:rsid w:val="005309C3"/>
    <w:rsid w:val="00534E2E"/>
    <w:rsid w:val="00542381"/>
    <w:rsid w:val="00553A91"/>
    <w:rsid w:val="005550C3"/>
    <w:rsid w:val="00555D91"/>
    <w:rsid w:val="005560C6"/>
    <w:rsid w:val="00561AD2"/>
    <w:rsid w:val="00563C8F"/>
    <w:rsid w:val="00564C2F"/>
    <w:rsid w:val="00564F60"/>
    <w:rsid w:val="00567F92"/>
    <w:rsid w:val="005707A5"/>
    <w:rsid w:val="00572B82"/>
    <w:rsid w:val="00573F10"/>
    <w:rsid w:val="00575B38"/>
    <w:rsid w:val="005774F4"/>
    <w:rsid w:val="005814A5"/>
    <w:rsid w:val="0058684C"/>
    <w:rsid w:val="005918FF"/>
    <w:rsid w:val="00592BC9"/>
    <w:rsid w:val="00594978"/>
    <w:rsid w:val="00597113"/>
    <w:rsid w:val="00597171"/>
    <w:rsid w:val="005A15C1"/>
    <w:rsid w:val="005A1802"/>
    <w:rsid w:val="005A69DD"/>
    <w:rsid w:val="005B00ED"/>
    <w:rsid w:val="005B0708"/>
    <w:rsid w:val="005B1C57"/>
    <w:rsid w:val="005B26A8"/>
    <w:rsid w:val="005B47AD"/>
    <w:rsid w:val="005C11E6"/>
    <w:rsid w:val="005D6D4E"/>
    <w:rsid w:val="005D7D8A"/>
    <w:rsid w:val="005E1002"/>
    <w:rsid w:val="005E3A67"/>
    <w:rsid w:val="005E4591"/>
    <w:rsid w:val="005E7282"/>
    <w:rsid w:val="005F3CC2"/>
    <w:rsid w:val="005F5115"/>
    <w:rsid w:val="005F6511"/>
    <w:rsid w:val="0060240C"/>
    <w:rsid w:val="006026C8"/>
    <w:rsid w:val="00603E04"/>
    <w:rsid w:val="0061319D"/>
    <w:rsid w:val="006162E3"/>
    <w:rsid w:val="00621B0B"/>
    <w:rsid w:val="00626F7E"/>
    <w:rsid w:val="006274FA"/>
    <w:rsid w:val="00627F64"/>
    <w:rsid w:val="00631162"/>
    <w:rsid w:val="00632E7F"/>
    <w:rsid w:val="00642548"/>
    <w:rsid w:val="006437C5"/>
    <w:rsid w:val="00643F6F"/>
    <w:rsid w:val="00661E1B"/>
    <w:rsid w:val="00670EC8"/>
    <w:rsid w:val="0067307C"/>
    <w:rsid w:val="0067356B"/>
    <w:rsid w:val="00683D25"/>
    <w:rsid w:val="006842B8"/>
    <w:rsid w:val="0068481B"/>
    <w:rsid w:val="00691ECB"/>
    <w:rsid w:val="00692F0B"/>
    <w:rsid w:val="006A15A2"/>
    <w:rsid w:val="006A22DE"/>
    <w:rsid w:val="006A6A82"/>
    <w:rsid w:val="006A6CCA"/>
    <w:rsid w:val="006B07B1"/>
    <w:rsid w:val="006B3B40"/>
    <w:rsid w:val="006B6850"/>
    <w:rsid w:val="006B76DE"/>
    <w:rsid w:val="006B772A"/>
    <w:rsid w:val="006C3A2F"/>
    <w:rsid w:val="006C3D0D"/>
    <w:rsid w:val="006C3F15"/>
    <w:rsid w:val="006C46BC"/>
    <w:rsid w:val="006C603D"/>
    <w:rsid w:val="006D074E"/>
    <w:rsid w:val="006D600A"/>
    <w:rsid w:val="006D6060"/>
    <w:rsid w:val="006D7679"/>
    <w:rsid w:val="006E3A7B"/>
    <w:rsid w:val="006F2212"/>
    <w:rsid w:val="006F2CD1"/>
    <w:rsid w:val="006F33AB"/>
    <w:rsid w:val="006F7734"/>
    <w:rsid w:val="007016E5"/>
    <w:rsid w:val="0070186F"/>
    <w:rsid w:val="0070430E"/>
    <w:rsid w:val="00706321"/>
    <w:rsid w:val="00706E89"/>
    <w:rsid w:val="00707D67"/>
    <w:rsid w:val="00713CFC"/>
    <w:rsid w:val="007155D9"/>
    <w:rsid w:val="00721282"/>
    <w:rsid w:val="00721E4D"/>
    <w:rsid w:val="00723C5B"/>
    <w:rsid w:val="00730A4B"/>
    <w:rsid w:val="00736F79"/>
    <w:rsid w:val="00740F3E"/>
    <w:rsid w:val="007418C7"/>
    <w:rsid w:val="00742997"/>
    <w:rsid w:val="00742DD3"/>
    <w:rsid w:val="00744DF8"/>
    <w:rsid w:val="00745CC0"/>
    <w:rsid w:val="00746B62"/>
    <w:rsid w:val="0075085D"/>
    <w:rsid w:val="00750FAC"/>
    <w:rsid w:val="00761508"/>
    <w:rsid w:val="007629F5"/>
    <w:rsid w:val="00766A84"/>
    <w:rsid w:val="00766C18"/>
    <w:rsid w:val="00770AEB"/>
    <w:rsid w:val="00772557"/>
    <w:rsid w:val="007725D0"/>
    <w:rsid w:val="0077653C"/>
    <w:rsid w:val="00780812"/>
    <w:rsid w:val="00784955"/>
    <w:rsid w:val="00794415"/>
    <w:rsid w:val="00796605"/>
    <w:rsid w:val="007A4F5F"/>
    <w:rsid w:val="007A5C56"/>
    <w:rsid w:val="007A661A"/>
    <w:rsid w:val="007A6644"/>
    <w:rsid w:val="007B0452"/>
    <w:rsid w:val="007C02FC"/>
    <w:rsid w:val="007C11C2"/>
    <w:rsid w:val="007C3111"/>
    <w:rsid w:val="007C7B39"/>
    <w:rsid w:val="007D2A92"/>
    <w:rsid w:val="007D2E6F"/>
    <w:rsid w:val="007E03C3"/>
    <w:rsid w:val="007E1E88"/>
    <w:rsid w:val="007E7251"/>
    <w:rsid w:val="007F10F7"/>
    <w:rsid w:val="007F25AA"/>
    <w:rsid w:val="00803AD7"/>
    <w:rsid w:val="00803C58"/>
    <w:rsid w:val="00805121"/>
    <w:rsid w:val="00806A67"/>
    <w:rsid w:val="00816954"/>
    <w:rsid w:val="00817431"/>
    <w:rsid w:val="00820152"/>
    <w:rsid w:val="0082488A"/>
    <w:rsid w:val="0083002F"/>
    <w:rsid w:val="00832F91"/>
    <w:rsid w:val="008369AF"/>
    <w:rsid w:val="00842215"/>
    <w:rsid w:val="00842387"/>
    <w:rsid w:val="0084518E"/>
    <w:rsid w:val="008467B9"/>
    <w:rsid w:val="0084762C"/>
    <w:rsid w:val="00847FA1"/>
    <w:rsid w:val="00851C64"/>
    <w:rsid w:val="00856346"/>
    <w:rsid w:val="00860491"/>
    <w:rsid w:val="008606CE"/>
    <w:rsid w:val="008639FA"/>
    <w:rsid w:val="00864172"/>
    <w:rsid w:val="0086626B"/>
    <w:rsid w:val="00870364"/>
    <w:rsid w:val="008737AA"/>
    <w:rsid w:val="008817D5"/>
    <w:rsid w:val="00884817"/>
    <w:rsid w:val="00887531"/>
    <w:rsid w:val="0089173C"/>
    <w:rsid w:val="00897AA6"/>
    <w:rsid w:val="008A79C1"/>
    <w:rsid w:val="008B4AAC"/>
    <w:rsid w:val="008C0211"/>
    <w:rsid w:val="008D244D"/>
    <w:rsid w:val="008D37AB"/>
    <w:rsid w:val="008D38E4"/>
    <w:rsid w:val="008D5AD1"/>
    <w:rsid w:val="008E7364"/>
    <w:rsid w:val="008E7D32"/>
    <w:rsid w:val="008F005E"/>
    <w:rsid w:val="008F2A05"/>
    <w:rsid w:val="008F2FE0"/>
    <w:rsid w:val="00902B48"/>
    <w:rsid w:val="0090414D"/>
    <w:rsid w:val="009053C7"/>
    <w:rsid w:val="0090614C"/>
    <w:rsid w:val="00914DB4"/>
    <w:rsid w:val="00916373"/>
    <w:rsid w:val="00917866"/>
    <w:rsid w:val="00920B8F"/>
    <w:rsid w:val="00923382"/>
    <w:rsid w:val="009267A6"/>
    <w:rsid w:val="00926D1A"/>
    <w:rsid w:val="00927AC0"/>
    <w:rsid w:val="0093059D"/>
    <w:rsid w:val="00933FFB"/>
    <w:rsid w:val="00935F2A"/>
    <w:rsid w:val="00937800"/>
    <w:rsid w:val="00944486"/>
    <w:rsid w:val="00944D24"/>
    <w:rsid w:val="00946A14"/>
    <w:rsid w:val="00952395"/>
    <w:rsid w:val="00952C32"/>
    <w:rsid w:val="009609E5"/>
    <w:rsid w:val="00974433"/>
    <w:rsid w:val="009749B4"/>
    <w:rsid w:val="00976D37"/>
    <w:rsid w:val="009818D3"/>
    <w:rsid w:val="00983F53"/>
    <w:rsid w:val="009846B9"/>
    <w:rsid w:val="00986D24"/>
    <w:rsid w:val="00990F6B"/>
    <w:rsid w:val="00994E03"/>
    <w:rsid w:val="00995B45"/>
    <w:rsid w:val="009A67B5"/>
    <w:rsid w:val="009A7B13"/>
    <w:rsid w:val="009B203C"/>
    <w:rsid w:val="009B29FE"/>
    <w:rsid w:val="009B5581"/>
    <w:rsid w:val="009B582E"/>
    <w:rsid w:val="009C2FE6"/>
    <w:rsid w:val="009D0BBA"/>
    <w:rsid w:val="009D1EA1"/>
    <w:rsid w:val="009D77FF"/>
    <w:rsid w:val="009E1672"/>
    <w:rsid w:val="009E20D1"/>
    <w:rsid w:val="009F26B5"/>
    <w:rsid w:val="009F2D3E"/>
    <w:rsid w:val="009F34FD"/>
    <w:rsid w:val="009F7DE7"/>
    <w:rsid w:val="00A02D4C"/>
    <w:rsid w:val="00A03A08"/>
    <w:rsid w:val="00A0537E"/>
    <w:rsid w:val="00A064FD"/>
    <w:rsid w:val="00A10988"/>
    <w:rsid w:val="00A25359"/>
    <w:rsid w:val="00A306C6"/>
    <w:rsid w:val="00A315AA"/>
    <w:rsid w:val="00A3741C"/>
    <w:rsid w:val="00A45C84"/>
    <w:rsid w:val="00A460AB"/>
    <w:rsid w:val="00A47563"/>
    <w:rsid w:val="00A5634A"/>
    <w:rsid w:val="00A60EED"/>
    <w:rsid w:val="00A638FF"/>
    <w:rsid w:val="00A66D40"/>
    <w:rsid w:val="00A713D6"/>
    <w:rsid w:val="00A73ACF"/>
    <w:rsid w:val="00A752FC"/>
    <w:rsid w:val="00A80FAB"/>
    <w:rsid w:val="00A81C7E"/>
    <w:rsid w:val="00A835D5"/>
    <w:rsid w:val="00A84071"/>
    <w:rsid w:val="00A904D9"/>
    <w:rsid w:val="00A91572"/>
    <w:rsid w:val="00A9560C"/>
    <w:rsid w:val="00AA0F9E"/>
    <w:rsid w:val="00AA3CD2"/>
    <w:rsid w:val="00AA6BE5"/>
    <w:rsid w:val="00AB0971"/>
    <w:rsid w:val="00AB1BC8"/>
    <w:rsid w:val="00AB5793"/>
    <w:rsid w:val="00AB7D24"/>
    <w:rsid w:val="00AC11C7"/>
    <w:rsid w:val="00AC5357"/>
    <w:rsid w:val="00AC6224"/>
    <w:rsid w:val="00AE1111"/>
    <w:rsid w:val="00AF31E5"/>
    <w:rsid w:val="00AF3546"/>
    <w:rsid w:val="00AF407D"/>
    <w:rsid w:val="00AF6738"/>
    <w:rsid w:val="00B16497"/>
    <w:rsid w:val="00B166A9"/>
    <w:rsid w:val="00B202CB"/>
    <w:rsid w:val="00B24A77"/>
    <w:rsid w:val="00B24B40"/>
    <w:rsid w:val="00B310D8"/>
    <w:rsid w:val="00B32131"/>
    <w:rsid w:val="00B332C3"/>
    <w:rsid w:val="00B35B02"/>
    <w:rsid w:val="00B43E12"/>
    <w:rsid w:val="00B472CA"/>
    <w:rsid w:val="00B51E44"/>
    <w:rsid w:val="00B52997"/>
    <w:rsid w:val="00B5531B"/>
    <w:rsid w:val="00B5682E"/>
    <w:rsid w:val="00B60F12"/>
    <w:rsid w:val="00B62B1D"/>
    <w:rsid w:val="00B6796C"/>
    <w:rsid w:val="00B815D2"/>
    <w:rsid w:val="00B93968"/>
    <w:rsid w:val="00B97C35"/>
    <w:rsid w:val="00BA31E7"/>
    <w:rsid w:val="00BA3B1B"/>
    <w:rsid w:val="00BB1361"/>
    <w:rsid w:val="00BB236B"/>
    <w:rsid w:val="00BB74CF"/>
    <w:rsid w:val="00BB7A7F"/>
    <w:rsid w:val="00BC2628"/>
    <w:rsid w:val="00BD5238"/>
    <w:rsid w:val="00BD5B31"/>
    <w:rsid w:val="00BD698B"/>
    <w:rsid w:val="00BD70D5"/>
    <w:rsid w:val="00BD7730"/>
    <w:rsid w:val="00BE2806"/>
    <w:rsid w:val="00BF2A83"/>
    <w:rsid w:val="00C001D1"/>
    <w:rsid w:val="00C056C3"/>
    <w:rsid w:val="00C16046"/>
    <w:rsid w:val="00C16FE9"/>
    <w:rsid w:val="00C204F8"/>
    <w:rsid w:val="00C20E9D"/>
    <w:rsid w:val="00C21D30"/>
    <w:rsid w:val="00C225ED"/>
    <w:rsid w:val="00C251C0"/>
    <w:rsid w:val="00C2790C"/>
    <w:rsid w:val="00C36791"/>
    <w:rsid w:val="00C505C4"/>
    <w:rsid w:val="00C55961"/>
    <w:rsid w:val="00C55FAA"/>
    <w:rsid w:val="00C561E7"/>
    <w:rsid w:val="00C64856"/>
    <w:rsid w:val="00C64A79"/>
    <w:rsid w:val="00C654E3"/>
    <w:rsid w:val="00C72525"/>
    <w:rsid w:val="00C75031"/>
    <w:rsid w:val="00C7558A"/>
    <w:rsid w:val="00C75C9F"/>
    <w:rsid w:val="00C777B4"/>
    <w:rsid w:val="00C8095A"/>
    <w:rsid w:val="00C813C0"/>
    <w:rsid w:val="00C818F6"/>
    <w:rsid w:val="00C918CB"/>
    <w:rsid w:val="00C9796D"/>
    <w:rsid w:val="00CB1668"/>
    <w:rsid w:val="00CB2CA0"/>
    <w:rsid w:val="00CB5AEA"/>
    <w:rsid w:val="00CB6948"/>
    <w:rsid w:val="00CC19D6"/>
    <w:rsid w:val="00CC2C14"/>
    <w:rsid w:val="00CC524E"/>
    <w:rsid w:val="00CD13E7"/>
    <w:rsid w:val="00CD16B2"/>
    <w:rsid w:val="00CD2718"/>
    <w:rsid w:val="00CD49EF"/>
    <w:rsid w:val="00CD5533"/>
    <w:rsid w:val="00CE0C4C"/>
    <w:rsid w:val="00CE1593"/>
    <w:rsid w:val="00CE18B1"/>
    <w:rsid w:val="00CE45E2"/>
    <w:rsid w:val="00CE5A42"/>
    <w:rsid w:val="00CE61C1"/>
    <w:rsid w:val="00CE6236"/>
    <w:rsid w:val="00CF1B0A"/>
    <w:rsid w:val="00CF2799"/>
    <w:rsid w:val="00CF2F06"/>
    <w:rsid w:val="00CF4DB1"/>
    <w:rsid w:val="00D01102"/>
    <w:rsid w:val="00D0570D"/>
    <w:rsid w:val="00D05AFB"/>
    <w:rsid w:val="00D11E95"/>
    <w:rsid w:val="00D13BC6"/>
    <w:rsid w:val="00D15A1A"/>
    <w:rsid w:val="00D2405F"/>
    <w:rsid w:val="00D26D9B"/>
    <w:rsid w:val="00D40968"/>
    <w:rsid w:val="00D45CE0"/>
    <w:rsid w:val="00D50943"/>
    <w:rsid w:val="00D54D40"/>
    <w:rsid w:val="00D60251"/>
    <w:rsid w:val="00D609F5"/>
    <w:rsid w:val="00D6172E"/>
    <w:rsid w:val="00D61D5F"/>
    <w:rsid w:val="00D70C36"/>
    <w:rsid w:val="00D729C3"/>
    <w:rsid w:val="00D729E8"/>
    <w:rsid w:val="00D72EA2"/>
    <w:rsid w:val="00D765E5"/>
    <w:rsid w:val="00D808BA"/>
    <w:rsid w:val="00D82C76"/>
    <w:rsid w:val="00D83A58"/>
    <w:rsid w:val="00D85148"/>
    <w:rsid w:val="00D8624C"/>
    <w:rsid w:val="00D86C5F"/>
    <w:rsid w:val="00DA0B96"/>
    <w:rsid w:val="00DA6E7C"/>
    <w:rsid w:val="00DB1FFA"/>
    <w:rsid w:val="00DB576B"/>
    <w:rsid w:val="00DB6046"/>
    <w:rsid w:val="00DC7085"/>
    <w:rsid w:val="00DD10B9"/>
    <w:rsid w:val="00DD2F3B"/>
    <w:rsid w:val="00DD4880"/>
    <w:rsid w:val="00DE496D"/>
    <w:rsid w:val="00DE788F"/>
    <w:rsid w:val="00DF0236"/>
    <w:rsid w:val="00DF0E05"/>
    <w:rsid w:val="00DF3DF6"/>
    <w:rsid w:val="00DF6894"/>
    <w:rsid w:val="00E04E26"/>
    <w:rsid w:val="00E0715B"/>
    <w:rsid w:val="00E21B92"/>
    <w:rsid w:val="00E2506E"/>
    <w:rsid w:val="00E32DD4"/>
    <w:rsid w:val="00E42079"/>
    <w:rsid w:val="00E5335B"/>
    <w:rsid w:val="00E5343E"/>
    <w:rsid w:val="00E6649F"/>
    <w:rsid w:val="00E707E0"/>
    <w:rsid w:val="00E7375A"/>
    <w:rsid w:val="00E73AF7"/>
    <w:rsid w:val="00E748F6"/>
    <w:rsid w:val="00E8101C"/>
    <w:rsid w:val="00E812AC"/>
    <w:rsid w:val="00E8299F"/>
    <w:rsid w:val="00E8510D"/>
    <w:rsid w:val="00E86042"/>
    <w:rsid w:val="00E87F39"/>
    <w:rsid w:val="00E922D0"/>
    <w:rsid w:val="00EA0FA7"/>
    <w:rsid w:val="00EA13FB"/>
    <w:rsid w:val="00EA21E7"/>
    <w:rsid w:val="00EA313E"/>
    <w:rsid w:val="00EA44C7"/>
    <w:rsid w:val="00EB176F"/>
    <w:rsid w:val="00EB1C1E"/>
    <w:rsid w:val="00EB2C9A"/>
    <w:rsid w:val="00EB4969"/>
    <w:rsid w:val="00EC0A6A"/>
    <w:rsid w:val="00EC46B0"/>
    <w:rsid w:val="00EE1C59"/>
    <w:rsid w:val="00EE1E29"/>
    <w:rsid w:val="00EF0525"/>
    <w:rsid w:val="00F02253"/>
    <w:rsid w:val="00F04875"/>
    <w:rsid w:val="00F06E14"/>
    <w:rsid w:val="00F06F23"/>
    <w:rsid w:val="00F1764E"/>
    <w:rsid w:val="00F201C5"/>
    <w:rsid w:val="00F20B1C"/>
    <w:rsid w:val="00F231FA"/>
    <w:rsid w:val="00F31218"/>
    <w:rsid w:val="00F31C1E"/>
    <w:rsid w:val="00F35B76"/>
    <w:rsid w:val="00F37AE8"/>
    <w:rsid w:val="00F401EC"/>
    <w:rsid w:val="00F407A3"/>
    <w:rsid w:val="00F420CD"/>
    <w:rsid w:val="00F43EA6"/>
    <w:rsid w:val="00F45C42"/>
    <w:rsid w:val="00F57C30"/>
    <w:rsid w:val="00F66F9C"/>
    <w:rsid w:val="00F71A26"/>
    <w:rsid w:val="00F77641"/>
    <w:rsid w:val="00F859BC"/>
    <w:rsid w:val="00F87C7B"/>
    <w:rsid w:val="00F90B2C"/>
    <w:rsid w:val="00F91AC9"/>
    <w:rsid w:val="00F91D14"/>
    <w:rsid w:val="00F96BD5"/>
    <w:rsid w:val="00FA0D48"/>
    <w:rsid w:val="00FA1B91"/>
    <w:rsid w:val="00FA329A"/>
    <w:rsid w:val="00FC011B"/>
    <w:rsid w:val="00FC02D6"/>
    <w:rsid w:val="00FD152B"/>
    <w:rsid w:val="00FD32EF"/>
    <w:rsid w:val="00FD552E"/>
    <w:rsid w:val="00FE25C8"/>
    <w:rsid w:val="00FE34C0"/>
    <w:rsid w:val="00FF1946"/>
    <w:rsid w:val="00FF2FCA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513D9"/>
  <w15:chartTrackingRefBased/>
  <w15:docId w15:val="{A229FB69-0815-4360-A450-40E49AA6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firstLine="720"/>
      <w:jc w:val="both"/>
      <w:outlineLvl w:val="0"/>
    </w:pPr>
    <w:rPr>
      <w:rFonts w:ascii=".VnTimeH" w:hAnsi=".VnTimeH"/>
      <w:b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80" w:hanging="280"/>
    </w:pPr>
  </w:style>
  <w:style w:type="paragraph" w:styleId="Index2">
    <w:name w:val="index 2"/>
    <w:basedOn w:val="Normal"/>
    <w:next w:val="Normal"/>
    <w:autoRedefine/>
    <w:semiHidden/>
    <w:pPr>
      <w:ind w:left="560" w:hanging="280"/>
    </w:pPr>
  </w:style>
  <w:style w:type="paragraph" w:styleId="Index3">
    <w:name w:val="index 3"/>
    <w:basedOn w:val="Normal"/>
    <w:next w:val="Normal"/>
    <w:autoRedefine/>
    <w:semiHidden/>
    <w:pPr>
      <w:ind w:left="840" w:hanging="280"/>
    </w:pPr>
  </w:style>
  <w:style w:type="paragraph" w:styleId="Index4">
    <w:name w:val="index 4"/>
    <w:basedOn w:val="Normal"/>
    <w:next w:val="Normal"/>
    <w:autoRedefine/>
    <w:semiHidden/>
    <w:pPr>
      <w:ind w:left="1120" w:hanging="280"/>
    </w:pPr>
  </w:style>
  <w:style w:type="paragraph" w:styleId="Index5">
    <w:name w:val="index 5"/>
    <w:basedOn w:val="Normal"/>
    <w:next w:val="Normal"/>
    <w:autoRedefine/>
    <w:semiHidden/>
    <w:pPr>
      <w:ind w:left="1400" w:hanging="280"/>
    </w:pPr>
  </w:style>
  <w:style w:type="paragraph" w:styleId="Index6">
    <w:name w:val="index 6"/>
    <w:basedOn w:val="Normal"/>
    <w:next w:val="Normal"/>
    <w:autoRedefine/>
    <w:semiHidden/>
    <w:pPr>
      <w:ind w:left="1680" w:hanging="280"/>
    </w:pPr>
  </w:style>
  <w:style w:type="paragraph" w:styleId="Index7">
    <w:name w:val="index 7"/>
    <w:basedOn w:val="Normal"/>
    <w:next w:val="Normal"/>
    <w:autoRedefine/>
    <w:semiHidden/>
    <w:pPr>
      <w:ind w:left="1960" w:hanging="280"/>
    </w:pPr>
  </w:style>
  <w:style w:type="paragraph" w:styleId="Index8">
    <w:name w:val="index 8"/>
    <w:basedOn w:val="Normal"/>
    <w:next w:val="Normal"/>
    <w:autoRedefine/>
    <w:semiHidden/>
    <w:pPr>
      <w:ind w:left="2240" w:hanging="280"/>
    </w:pPr>
  </w:style>
  <w:style w:type="paragraph" w:styleId="Index9">
    <w:name w:val="index 9"/>
    <w:basedOn w:val="Normal"/>
    <w:next w:val="Normal"/>
    <w:autoRedefine/>
    <w:semiHidden/>
    <w:pPr>
      <w:ind w:left="2520" w:hanging="28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ind w:left="280" w:hanging="280"/>
    </w:pPr>
  </w:style>
  <w:style w:type="paragraph" w:styleId="TableofFigures">
    <w:name w:val="table of figures"/>
    <w:basedOn w:val="Normal"/>
    <w:next w:val="Normal"/>
    <w:semiHidden/>
    <w:pPr>
      <w:ind w:left="560" w:hanging="56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80"/>
    </w:pPr>
  </w:style>
  <w:style w:type="paragraph" w:styleId="TOC3">
    <w:name w:val="toc 3"/>
    <w:basedOn w:val="Normal"/>
    <w:next w:val="Normal"/>
    <w:autoRedefine/>
    <w:semiHidden/>
    <w:pPr>
      <w:ind w:left="560"/>
    </w:pPr>
  </w:style>
  <w:style w:type="paragraph" w:styleId="TOC4">
    <w:name w:val="toc 4"/>
    <w:basedOn w:val="Normal"/>
    <w:next w:val="Normal"/>
    <w:autoRedefine/>
    <w:semiHidden/>
    <w:pPr>
      <w:ind w:left="840"/>
    </w:pPr>
  </w:style>
  <w:style w:type="paragraph" w:styleId="TOC5">
    <w:name w:val="toc 5"/>
    <w:basedOn w:val="Normal"/>
    <w:next w:val="Normal"/>
    <w:autoRedefine/>
    <w:semiHidden/>
    <w:pPr>
      <w:ind w:left="1120"/>
    </w:pPr>
  </w:style>
  <w:style w:type="paragraph" w:styleId="TOC6">
    <w:name w:val="toc 6"/>
    <w:basedOn w:val="Normal"/>
    <w:next w:val="Normal"/>
    <w:autoRedefine/>
    <w:semiHidden/>
    <w:pPr>
      <w:ind w:left="1400"/>
    </w:pPr>
  </w:style>
  <w:style w:type="paragraph" w:styleId="TOC7">
    <w:name w:val="toc 7"/>
    <w:basedOn w:val="Normal"/>
    <w:next w:val="Normal"/>
    <w:autoRedefine/>
    <w:semiHidden/>
    <w:pPr>
      <w:ind w:left="1680"/>
    </w:pPr>
  </w:style>
  <w:style w:type="paragraph" w:styleId="TOC8">
    <w:name w:val="toc 8"/>
    <w:basedOn w:val="Normal"/>
    <w:next w:val="Normal"/>
    <w:autoRedefine/>
    <w:semiHidden/>
    <w:pPr>
      <w:ind w:left="1960"/>
    </w:pPr>
  </w:style>
  <w:style w:type="paragraph" w:styleId="TOC9">
    <w:name w:val="toc 9"/>
    <w:basedOn w:val="Normal"/>
    <w:next w:val="Normal"/>
    <w:autoRedefine/>
    <w:semiHidden/>
    <w:pPr>
      <w:ind w:left="2240"/>
    </w:pPr>
  </w:style>
  <w:style w:type="paragraph" w:styleId="Header">
    <w:name w:val="header"/>
    <w:basedOn w:val="Normal"/>
    <w:link w:val="HeaderChar"/>
    <w:uiPriority w:val="99"/>
    <w:rsid w:val="00357B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6307"/>
  </w:style>
  <w:style w:type="character" w:customStyle="1" w:styleId="apple-converted-space">
    <w:name w:val="apple-converted-space"/>
    <w:basedOn w:val="DefaultParagraphFont"/>
    <w:rsid w:val="00816954"/>
  </w:style>
  <w:style w:type="table" w:styleId="TableGrid">
    <w:name w:val="Table Grid"/>
    <w:basedOn w:val="TableNormal"/>
    <w:rsid w:val="00BE28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564C2F"/>
    <w:rPr>
      <w:rFonts w:ascii=".VnTime" w:hAnsi=".VnTime"/>
      <w:sz w:val="28"/>
      <w:szCs w:val="28"/>
    </w:rPr>
  </w:style>
  <w:style w:type="character" w:customStyle="1" w:styleId="HeaderChar">
    <w:name w:val="Header Char"/>
    <w:link w:val="Header"/>
    <w:uiPriority w:val="99"/>
    <w:rsid w:val="00BA3B1B"/>
    <w:rPr>
      <w:rFonts w:ascii=".VnTime" w:hAnsi=".VnTime"/>
      <w:sz w:val="28"/>
      <w:szCs w:val="28"/>
    </w:rPr>
  </w:style>
  <w:style w:type="paragraph" w:styleId="NormalWeb">
    <w:name w:val="Normal (Web)"/>
    <w:basedOn w:val="Normal"/>
    <w:uiPriority w:val="99"/>
    <w:unhideWhenUsed/>
    <w:rsid w:val="0059711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Bodytext">
    <w:name w:val="Body text_"/>
    <w:link w:val="BodyText1"/>
    <w:locked/>
    <w:rsid w:val="00597113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597113"/>
    <w:pPr>
      <w:widowControl w:val="0"/>
      <w:shd w:val="clear" w:color="auto" w:fill="FFFFFF"/>
      <w:spacing w:before="600" w:line="360" w:lineRule="exact"/>
      <w:jc w:val="both"/>
    </w:pPr>
    <w:rPr>
      <w:rFonts w:ascii="Times New Roman" w:hAnsi="Times New Roman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9A7B13"/>
    <w:pPr>
      <w:ind w:firstLine="720"/>
      <w:jc w:val="both"/>
    </w:pPr>
    <w:rPr>
      <w:szCs w:val="24"/>
    </w:rPr>
  </w:style>
  <w:style w:type="character" w:customStyle="1" w:styleId="BodyTextIndentChar">
    <w:name w:val="Body Text Indent Char"/>
    <w:link w:val="BodyTextIndent"/>
    <w:uiPriority w:val="99"/>
    <w:rsid w:val="009A7B13"/>
    <w:rPr>
      <w:rFonts w:ascii=".VnTime" w:hAnsi=".VnTim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Lai Ch©u</vt:lpstr>
    </vt:vector>
  </TitlesOfParts>
  <Company>Tuan_ktvn</Company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Lai Ch©u</dc:title>
  <dc:subject/>
  <dc:creator>Tuan_ktvn</dc:creator>
  <cp:keywords/>
  <cp:lastModifiedBy>Hùng Lương</cp:lastModifiedBy>
  <cp:revision>2</cp:revision>
  <cp:lastPrinted>2024-07-04T04:19:00Z</cp:lastPrinted>
  <dcterms:created xsi:type="dcterms:W3CDTF">2024-07-30T09:41:00Z</dcterms:created>
  <dcterms:modified xsi:type="dcterms:W3CDTF">2024-07-30T09:41:00Z</dcterms:modified>
</cp:coreProperties>
</file>